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F59A" w14:textId="77777777" w:rsidR="00FC5B0B" w:rsidRPr="003D6F7D" w:rsidRDefault="00FC5B0B" w:rsidP="00FC5B0B">
      <w:pPr>
        <w:spacing w:after="0"/>
        <w:ind w:left="1"/>
        <w:jc w:val="center"/>
        <w:rPr>
          <w:sz w:val="32"/>
          <w:szCs w:val="32"/>
        </w:rPr>
      </w:pPr>
      <w:r w:rsidRPr="00996C62">
        <w:rPr>
          <w:noProof/>
          <w:sz w:val="32"/>
          <w:szCs w:val="36"/>
        </w:rPr>
        <w:drawing>
          <wp:anchor distT="0" distB="0" distL="114300" distR="114300" simplePos="0" relativeHeight="251659264" behindDoc="0" locked="0" layoutInCell="1" allowOverlap="1" wp14:anchorId="6739C474" wp14:editId="2E328C87">
            <wp:simplePos x="0" y="0"/>
            <wp:positionH relativeFrom="rightMargin">
              <wp:posOffset>-161925</wp:posOffset>
            </wp:positionH>
            <wp:positionV relativeFrom="page">
              <wp:posOffset>295275</wp:posOffset>
            </wp:positionV>
            <wp:extent cx="712800" cy="1098000"/>
            <wp:effectExtent l="0" t="0" r="0" b="6985"/>
            <wp:wrapNone/>
            <wp:docPr id="1947917577" name="Bild 1" descr="Logotyp Trosa kom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917577" name="Bild 1" descr="Logotyp Trosa kommu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00" cy="109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F71">
        <w:rPr>
          <w:rFonts w:ascii="Arial" w:eastAsia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45F095" wp14:editId="6A2B604A">
                <wp:simplePos x="0" y="0"/>
                <wp:positionH relativeFrom="column">
                  <wp:posOffset>-613410</wp:posOffset>
                </wp:positionH>
                <wp:positionV relativeFrom="paragraph">
                  <wp:posOffset>-600075</wp:posOffset>
                </wp:positionV>
                <wp:extent cx="2838450" cy="1404620"/>
                <wp:effectExtent l="0" t="0" r="19050" b="27305"/>
                <wp:wrapNone/>
                <wp:docPr id="5685627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D6DAE" w14:textId="77777777" w:rsidR="00FC5B0B" w:rsidRPr="00501F71" w:rsidRDefault="00FC5B0B" w:rsidP="00FC5B0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F71">
                              <w:rPr>
                                <w:rFonts w:ascii="Arial" w:hAnsi="Arial" w:cs="Arial"/>
                                <w:b/>
                              </w:rPr>
                              <w:t>TIDRAPPORT</w:t>
                            </w:r>
                            <w:r w:rsidRPr="00501F7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01F71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501F71">
                              <w:rPr>
                                <w:rFonts w:ascii="Arial" w:hAnsi="Arial" w:cs="Arial"/>
                              </w:rPr>
                              <w:t>TROSA KOMMUN</w:t>
                            </w:r>
                            <w:r w:rsidRPr="00501F7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01F71">
                              <w:rPr>
                                <w:rFonts w:ascii="Arial" w:hAnsi="Arial" w:cs="Arial"/>
                              </w:rPr>
                              <w:br/>
                              <w:t>Arbetsmarknad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45F09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48.3pt;margin-top:-47.25pt;width:22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qOFwIAAB8EAAAOAAAAZHJzL2Uyb0RvYy54bWysk99u2yAUxu8n7R0Q94udzOlSK07Vpcs0&#10;qfsjdXsAjLGNBhwGJHb39D3gNM2yu2m+QOADH+f8zsf6ZtSKHITzEkxF57OcEmE4NNJ0Ff3xffdm&#10;RYkPzDRMgREVfRSe3mxev1oPthQL6EE1whEUMb4cbEX7EGyZZZ73QjM/AysMBltwmgVcui5rHBtQ&#10;XatskedX2QCusQ648B7/3k1Bukn6bSt4+Nq2XgSiKoq5hTS6NNZxzDZrVnaO2V7yYxrsH7LQTBq8&#10;9CR1xwIjeyf/ktKSO/DQhhkHnUHbSi5SDVjNPL+o5qFnVqRaEI63J0z+/8nyL4cH+82RML6HERuY&#10;ivD2HvhPTwxse2Y6cescDL1gDV48j8iywfryeDSi9qWPIvXwGRpsMtsHSEJj63SkgnUSVMcGPJ6g&#10;izEQjj8Xq7erYokhjrF5kRdXi9SWjJXPx63z4aMATeKkog67muTZ4d6HmA4rn7fE2zwo2eykUmnh&#10;unqrHDkwdMAufamCi23KkKGi18vFciLwh0Q0oziJ1N3E4EJBy4BOVlJXdJXHb/JWxPbBNMlngUk1&#10;zTFjZY4cI7oJYhjrETdGnjU0j0jUweRYfGE46cH9pmRAt1bU/9ozJyhRnwx25XpeFNHeaVEs3yFC&#10;4s4j9XmEGY5SFQ2UTNNtSE8i8bK32L2dTFxfMjnmii5MuI8vJtr8fJ12vbzrzRMAAAD//wMAUEsD&#10;BBQABgAIAAAAIQDUzaTY4AAAAAsBAAAPAAAAZHJzL2Rvd25yZXYueG1sTI9NT8MwDIbvSPyHyEjc&#10;tpSxFShNJ0CCA4dNKwiuaet+iMSpmrQr/x7vNG62/Oj186bb2Rox4eA7RwpulhEIpNJVHTUKPj9e&#10;F/cgfNBUaeMIFfyih212eZHqpHJHOuCUh0ZwCPlEK2hD6BMpfdmi1X7peiS+1W6wOvA6NLIa9JHD&#10;rZGrKIql1R3xh1b3+NJi+ZOPVsHbsyx2h3xf1N+1md7Nlx13e6vU9dX89Agi4BzOMJz0WR0ydirc&#10;SJUXRsHiIY4ZPQ3rDQgmbjfRGkTB6Cq+A5ml8n+H7A8AAP//AwBQSwECLQAUAAYACAAAACEAtoM4&#10;kv4AAADhAQAAEwAAAAAAAAAAAAAAAAAAAAAAW0NvbnRlbnRfVHlwZXNdLnhtbFBLAQItABQABgAI&#10;AAAAIQA4/SH/1gAAAJQBAAALAAAAAAAAAAAAAAAAAC8BAABfcmVscy8ucmVsc1BLAQItABQABgAI&#10;AAAAIQDwTLqOFwIAAB8EAAAOAAAAAAAAAAAAAAAAAC4CAABkcnMvZTJvRG9jLnhtbFBLAQItABQA&#10;BgAIAAAAIQDUzaTY4AAAAAsBAAAPAAAAAAAAAAAAAAAAAHEEAABkcnMvZG93bnJldi54bWxQSwUG&#10;AAAAAAQABADzAAAAfgUAAAAA&#10;" strokecolor="white [3212]">
                <v:textbox style="mso-fit-shape-to-text:t">
                  <w:txbxContent>
                    <w:p w14:paraId="0BCD6DAE" w14:textId="77777777" w:rsidR="00FC5B0B" w:rsidRPr="00501F71" w:rsidRDefault="00FC5B0B" w:rsidP="00FC5B0B">
                      <w:pPr>
                        <w:rPr>
                          <w:rFonts w:ascii="Arial" w:hAnsi="Arial" w:cs="Arial"/>
                        </w:rPr>
                      </w:pPr>
                      <w:r w:rsidRPr="00501F71">
                        <w:rPr>
                          <w:rFonts w:ascii="Arial" w:hAnsi="Arial" w:cs="Arial"/>
                          <w:b/>
                        </w:rPr>
                        <w:t>TIDRAPPORT</w:t>
                      </w:r>
                      <w:r w:rsidRPr="00501F71">
                        <w:rPr>
                          <w:rFonts w:ascii="Arial" w:hAnsi="Arial" w:cs="Arial"/>
                        </w:rPr>
                        <w:tab/>
                      </w:r>
                      <w:r w:rsidRPr="00501F71"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501F71">
                        <w:rPr>
                          <w:rFonts w:ascii="Arial" w:hAnsi="Arial" w:cs="Arial"/>
                        </w:rPr>
                        <w:t>TROSA KOMMUN</w:t>
                      </w:r>
                      <w:r w:rsidRPr="00501F71">
                        <w:rPr>
                          <w:rFonts w:ascii="Arial" w:hAnsi="Arial" w:cs="Arial"/>
                        </w:rPr>
                        <w:tab/>
                      </w:r>
                      <w:r w:rsidRPr="00501F71">
                        <w:rPr>
                          <w:rFonts w:ascii="Arial" w:hAnsi="Arial" w:cs="Arial"/>
                        </w:rPr>
                        <w:br/>
                        <w:t>Arbetsmarknad</w:t>
                      </w:r>
                    </w:p>
                  </w:txbxContent>
                </v:textbox>
              </v:shape>
            </w:pict>
          </mc:Fallback>
        </mc:AlternateContent>
      </w:r>
      <w:r w:rsidRPr="00996C62">
        <w:rPr>
          <w:rFonts w:ascii="Arial" w:eastAsia="Arial" w:hAnsi="Arial" w:cs="Arial"/>
          <w:b/>
          <w:sz w:val="44"/>
          <w:szCs w:val="44"/>
        </w:rPr>
        <w:t xml:space="preserve">TIDRAPPORT FERIEPRAKTIK </w:t>
      </w:r>
    </w:p>
    <w:p w14:paraId="2B31EBDD" w14:textId="77777777" w:rsidR="00FC5B0B" w:rsidRDefault="00FC5B0B" w:rsidP="00FC5B0B">
      <w:pPr>
        <w:spacing w:after="1" w:line="260" w:lineRule="auto"/>
        <w:ind w:left="-5" w:hanging="10"/>
        <w:rPr>
          <w:rFonts w:ascii="Arial" w:eastAsia="Arial" w:hAnsi="Arial" w:cs="Arial"/>
          <w:color w:val="121212"/>
          <w:sz w:val="20"/>
        </w:rPr>
      </w:pPr>
    </w:p>
    <w:p w14:paraId="35324BBC" w14:textId="77777777" w:rsidR="00FC5B0B" w:rsidRDefault="00FC5B0B" w:rsidP="00FC5B0B">
      <w:pPr>
        <w:spacing w:after="0"/>
        <w:ind w:left="-5" w:hanging="10"/>
      </w:pPr>
      <w:r>
        <w:rPr>
          <w:rFonts w:ascii="Arial" w:eastAsia="Arial" w:hAnsi="Arial" w:cs="Arial"/>
        </w:rPr>
        <w:t xml:space="preserve">Skriv din arbetsplats, ditt namn och ditt personnummer </w:t>
      </w:r>
    </w:p>
    <w:tbl>
      <w:tblPr>
        <w:tblStyle w:val="Tabellrutnt"/>
        <w:tblW w:w="0" w:type="auto"/>
        <w:tblInd w:w="-431" w:type="dxa"/>
        <w:tblLook w:val="04A0" w:firstRow="1" w:lastRow="0" w:firstColumn="1" w:lastColumn="0" w:noHBand="0" w:noVBand="1"/>
      </w:tblPr>
      <w:tblGrid>
        <w:gridCol w:w="4254"/>
        <w:gridCol w:w="5486"/>
        <w:gridCol w:w="4656"/>
      </w:tblGrid>
      <w:tr w:rsidR="00FC5B0B" w:rsidRPr="005E6540" w14:paraId="53FB6FBC" w14:textId="77777777" w:rsidTr="00C16B82">
        <w:trPr>
          <w:trHeight w:val="732"/>
        </w:trPr>
        <w:tc>
          <w:tcPr>
            <w:tcW w:w="4254" w:type="dxa"/>
          </w:tcPr>
          <w:p w14:paraId="65904BF4" w14:textId="77777777" w:rsidR="00FC5B0B" w:rsidRPr="005E6540" w:rsidRDefault="00FC5B0B" w:rsidP="00C16B82">
            <w:pPr>
              <w:spacing w:after="57"/>
              <w:ind w:right="-29"/>
              <w:rPr>
                <w:rFonts w:ascii="Arial" w:hAnsi="Arial" w:cs="Arial"/>
                <w:szCs w:val="22"/>
              </w:rPr>
            </w:pPr>
            <w:r w:rsidRPr="005E6540">
              <w:rPr>
                <w:rFonts w:ascii="Arial" w:hAnsi="Arial" w:cs="Arial"/>
                <w:szCs w:val="22"/>
              </w:rPr>
              <w:t>Din feriepraktikarbetsplats</w:t>
            </w:r>
          </w:p>
        </w:tc>
        <w:tc>
          <w:tcPr>
            <w:tcW w:w="5486" w:type="dxa"/>
          </w:tcPr>
          <w:p w14:paraId="6BBEB59E" w14:textId="77777777" w:rsidR="00FC5B0B" w:rsidRPr="005E6540" w:rsidRDefault="00FC5B0B" w:rsidP="00C16B82">
            <w:pPr>
              <w:spacing w:after="57"/>
              <w:ind w:right="-29"/>
              <w:rPr>
                <w:rFonts w:ascii="Arial" w:hAnsi="Arial" w:cs="Arial"/>
                <w:szCs w:val="22"/>
              </w:rPr>
            </w:pPr>
            <w:r w:rsidRPr="005E6540">
              <w:rPr>
                <w:rFonts w:ascii="Arial" w:hAnsi="Arial" w:cs="Arial"/>
                <w:szCs w:val="22"/>
              </w:rPr>
              <w:t>Förnamn och efternamn</w:t>
            </w:r>
          </w:p>
        </w:tc>
        <w:tc>
          <w:tcPr>
            <w:tcW w:w="4656" w:type="dxa"/>
          </w:tcPr>
          <w:p w14:paraId="0E4A5068" w14:textId="77777777" w:rsidR="00FC5B0B" w:rsidRPr="005E6540" w:rsidRDefault="00FC5B0B" w:rsidP="00C16B82">
            <w:pPr>
              <w:spacing w:after="57"/>
              <w:ind w:right="-29"/>
              <w:rPr>
                <w:rFonts w:ascii="Arial" w:hAnsi="Arial" w:cs="Arial"/>
                <w:szCs w:val="22"/>
              </w:rPr>
            </w:pPr>
            <w:r w:rsidRPr="005E6540">
              <w:rPr>
                <w:rFonts w:ascii="Arial" w:hAnsi="Arial" w:cs="Arial"/>
                <w:szCs w:val="22"/>
              </w:rPr>
              <w:t>Personnummer (ÅÅMMDD-XXXX)</w:t>
            </w:r>
          </w:p>
        </w:tc>
      </w:tr>
    </w:tbl>
    <w:p w14:paraId="6FFA63D9" w14:textId="77777777" w:rsidR="00FC5B0B" w:rsidRPr="005E6540" w:rsidRDefault="00FC5B0B" w:rsidP="00FC5B0B">
      <w:pPr>
        <w:spacing w:after="57"/>
        <w:ind w:right="-29"/>
        <w:rPr>
          <w:rFonts w:ascii="Arial" w:hAnsi="Arial" w:cs="Arial"/>
        </w:rPr>
      </w:pPr>
    </w:p>
    <w:p w14:paraId="73D572E4" w14:textId="77777777" w:rsidR="00FC5B0B" w:rsidRPr="005E6540" w:rsidRDefault="00FC5B0B" w:rsidP="00FC5B0B">
      <w:pPr>
        <w:spacing w:after="0"/>
        <w:rPr>
          <w:rFonts w:ascii="Arial" w:hAnsi="Arial" w:cs="Arial"/>
          <w:sz w:val="14"/>
          <w:szCs w:val="16"/>
        </w:rPr>
      </w:pPr>
      <w:r w:rsidRPr="005E6540">
        <w:rPr>
          <w:rFonts w:ascii="Arial" w:eastAsia="Times New Roman" w:hAnsi="Arial" w:cs="Arial"/>
          <w:sz w:val="16"/>
          <w:szCs w:val="16"/>
        </w:rPr>
        <w:t xml:space="preserve"> </w:t>
      </w:r>
    </w:p>
    <w:p w14:paraId="5EA586CB" w14:textId="77777777" w:rsidR="00FC5B0B" w:rsidRPr="005E6540" w:rsidRDefault="00FC5B0B" w:rsidP="00FC5B0B">
      <w:pPr>
        <w:spacing w:after="0"/>
        <w:ind w:left="-5" w:hanging="10"/>
        <w:rPr>
          <w:rFonts w:ascii="Arial" w:eastAsia="Arial" w:hAnsi="Arial" w:cs="Arial"/>
          <w:b/>
          <w:bCs/>
          <w:sz w:val="24"/>
        </w:rPr>
      </w:pPr>
      <w:r w:rsidRPr="005E6540">
        <w:rPr>
          <w:rFonts w:ascii="Arial" w:eastAsia="Arial" w:hAnsi="Arial" w:cs="Arial"/>
          <w:b/>
          <w:bCs/>
          <w:sz w:val="24"/>
        </w:rPr>
        <w:t>TIDSRAPPORTERING:</w:t>
      </w:r>
      <w:r w:rsidRPr="005E6540">
        <w:rPr>
          <w:rFonts w:ascii="Arial" w:eastAsia="Arial" w:hAnsi="Arial" w:cs="Arial"/>
          <w:sz w:val="24"/>
        </w:rPr>
        <w:br/>
      </w:r>
      <w:r w:rsidRPr="00067FA9">
        <w:rPr>
          <w:rFonts w:ascii="Arial" w:eastAsia="Arial" w:hAnsi="Arial" w:cs="Arial"/>
          <w:b/>
          <w:bCs/>
          <w:u w:val="single"/>
        </w:rPr>
        <w:t>Fyll i antalet timmar du har arbetat</w:t>
      </w:r>
      <w:r w:rsidRPr="00CD66A2">
        <w:rPr>
          <w:rFonts w:ascii="Arial" w:eastAsia="Arial" w:hAnsi="Arial" w:cs="Arial"/>
        </w:rPr>
        <w:t xml:space="preserve"> på rätt datum och månad. </w:t>
      </w:r>
      <w:r w:rsidRPr="00067FA9">
        <w:rPr>
          <w:rFonts w:ascii="Arial" w:eastAsia="Arial" w:hAnsi="Arial" w:cs="Arial"/>
          <w:b/>
          <w:bCs/>
        </w:rPr>
        <w:t>Du ska ta ut minst 30 minuters rast varje dag</w:t>
      </w:r>
      <w:r w:rsidRPr="00CD66A2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som </w:t>
      </w:r>
      <w:r w:rsidRPr="00067FA9">
        <w:rPr>
          <w:rFonts w:ascii="Arial" w:eastAsia="Arial" w:hAnsi="Arial" w:cs="Arial"/>
          <w:b/>
          <w:bCs/>
          <w:u w:val="single"/>
        </w:rPr>
        <w:t>inte</w:t>
      </w:r>
      <w:r>
        <w:rPr>
          <w:rFonts w:ascii="Arial" w:eastAsia="Arial" w:hAnsi="Arial" w:cs="Arial"/>
        </w:rPr>
        <w:t xml:space="preserve"> ska</w:t>
      </w:r>
      <w:r w:rsidRPr="00CD66A2">
        <w:rPr>
          <w:rFonts w:ascii="Arial" w:eastAsia="Arial" w:hAnsi="Arial" w:cs="Arial"/>
        </w:rPr>
        <w:t xml:space="preserve"> räknas in i arbetstiden. Handledaren summerar arbetstiden per månad och skriver under tidrapporten. Därefter skickar handledaren den ifyllda tidrapporten till feriepraktiksansvarig</w:t>
      </w:r>
      <w:r>
        <w:rPr>
          <w:rFonts w:ascii="Arial" w:eastAsia="Arial" w:hAnsi="Arial" w:cs="Arial"/>
        </w:rPr>
        <w:t xml:space="preserve"> direkt efter feriepraktiken är färdig</w:t>
      </w:r>
      <w:r w:rsidRPr="00CD66A2">
        <w:rPr>
          <w:rFonts w:ascii="Arial" w:eastAsia="Arial" w:hAnsi="Arial" w:cs="Arial"/>
        </w:rPr>
        <w:t>.</w:t>
      </w:r>
    </w:p>
    <w:tbl>
      <w:tblPr>
        <w:tblStyle w:val="TableGrid"/>
        <w:tblW w:w="16019" w:type="dxa"/>
        <w:tblInd w:w="-998" w:type="dxa"/>
        <w:tblLayout w:type="fixed"/>
        <w:tblCellMar>
          <w:top w:w="39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993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96"/>
        <w:gridCol w:w="430"/>
        <w:gridCol w:w="440"/>
        <w:gridCol w:w="438"/>
        <w:gridCol w:w="440"/>
        <w:gridCol w:w="438"/>
        <w:gridCol w:w="440"/>
        <w:gridCol w:w="438"/>
        <w:gridCol w:w="440"/>
        <w:gridCol w:w="438"/>
        <w:gridCol w:w="440"/>
        <w:gridCol w:w="438"/>
        <w:gridCol w:w="440"/>
        <w:gridCol w:w="438"/>
        <w:gridCol w:w="440"/>
        <w:gridCol w:w="438"/>
        <w:gridCol w:w="440"/>
        <w:gridCol w:w="438"/>
        <w:gridCol w:w="440"/>
        <w:gridCol w:w="438"/>
        <w:gridCol w:w="528"/>
        <w:gridCol w:w="567"/>
        <w:gridCol w:w="1134"/>
      </w:tblGrid>
      <w:tr w:rsidR="00FC5B0B" w:rsidRPr="005E6540" w14:paraId="76210C2D" w14:textId="77777777" w:rsidTr="00C16B82">
        <w:trPr>
          <w:trHeight w:val="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30FE3A" w14:textId="77777777" w:rsidR="00FC5B0B" w:rsidRPr="005E6540" w:rsidRDefault="00FC5B0B" w:rsidP="00C16B82">
            <w:pPr>
              <w:ind w:lef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803">
              <w:rPr>
                <w:rFonts w:ascii="Arial" w:eastAsia="Arial" w:hAnsi="Arial" w:cs="Arial"/>
                <w:sz w:val="12"/>
                <w:szCs w:val="12"/>
              </w:rPr>
              <w:br/>
            </w:r>
            <w:r w:rsidRPr="005E6540">
              <w:rPr>
                <w:rFonts w:ascii="Arial" w:eastAsia="Arial" w:hAnsi="Arial" w:cs="Arial"/>
                <w:sz w:val="20"/>
                <w:szCs w:val="20"/>
              </w:rPr>
              <w:t>Datum: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595C0CC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br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D12481F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br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165AA54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br/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443FC8F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br/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3CBB97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br/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F55354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br/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98A99F1" w14:textId="77777777" w:rsidR="00FC5B0B" w:rsidRPr="005E6540" w:rsidRDefault="00FC5B0B" w:rsidP="00C16B82">
            <w:pPr>
              <w:ind w:left="2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br/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5407B3B" w14:textId="77777777" w:rsidR="00FC5B0B" w:rsidRPr="005E6540" w:rsidRDefault="00FC5B0B" w:rsidP="00C16B82">
            <w:pPr>
              <w:jc w:val="center"/>
              <w:rPr>
                <w:rFonts w:ascii="Arial" w:eastAsia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br/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C4679D" w14:textId="77777777" w:rsidR="00FC5B0B" w:rsidRPr="005E6540" w:rsidRDefault="00FC5B0B" w:rsidP="00C16B82">
            <w:pPr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6AC7E26D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1465B1F" w14:textId="77777777" w:rsidR="00FC5B0B" w:rsidRPr="005E6540" w:rsidRDefault="00FC5B0B" w:rsidP="00C16B82">
            <w:pPr>
              <w:ind w:left="2"/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532280EA" w14:textId="77777777" w:rsidR="00FC5B0B" w:rsidRPr="005E6540" w:rsidRDefault="00FC5B0B" w:rsidP="00C16B82">
            <w:pPr>
              <w:ind w:left="2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DB863E0" w14:textId="77777777" w:rsidR="00FC5B0B" w:rsidRPr="005E6540" w:rsidRDefault="00FC5B0B" w:rsidP="00C16B82">
            <w:pPr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55DC8488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11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7D52E80" w14:textId="77777777" w:rsidR="00FC5B0B" w:rsidRPr="005E6540" w:rsidRDefault="00FC5B0B" w:rsidP="00C16B82">
            <w:pPr>
              <w:ind w:left="2"/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186596DB" w14:textId="77777777" w:rsidR="00FC5B0B" w:rsidRPr="005E6540" w:rsidRDefault="00FC5B0B" w:rsidP="00C16B82">
            <w:pPr>
              <w:ind w:left="2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12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C59056F" w14:textId="77777777" w:rsidR="00FC5B0B" w:rsidRPr="005E6540" w:rsidRDefault="00FC5B0B" w:rsidP="00C16B82">
            <w:pPr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4E323DCD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13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79D070" w14:textId="77777777" w:rsidR="00FC5B0B" w:rsidRPr="005E6540" w:rsidRDefault="00FC5B0B" w:rsidP="00C16B82">
            <w:pPr>
              <w:ind w:left="2"/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743E5943" w14:textId="77777777" w:rsidR="00FC5B0B" w:rsidRPr="005E6540" w:rsidRDefault="00FC5B0B" w:rsidP="00C16B82">
            <w:pPr>
              <w:ind w:left="2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14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6F353DB" w14:textId="77777777" w:rsidR="00FC5B0B" w:rsidRPr="005E6540" w:rsidRDefault="00FC5B0B" w:rsidP="00C16B82">
            <w:pPr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0FE4BD6C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15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4388F0" w14:textId="77777777" w:rsidR="00FC5B0B" w:rsidRPr="005E6540" w:rsidRDefault="00FC5B0B" w:rsidP="00C16B82">
            <w:pPr>
              <w:ind w:left="2"/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1AE93B94" w14:textId="77777777" w:rsidR="00FC5B0B" w:rsidRPr="005E6540" w:rsidRDefault="00FC5B0B" w:rsidP="00C16B82">
            <w:pPr>
              <w:ind w:left="2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16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09F4ED2" w14:textId="77777777" w:rsidR="00FC5B0B" w:rsidRPr="005E6540" w:rsidRDefault="00FC5B0B" w:rsidP="00C16B82">
            <w:pPr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7A9F8EA6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17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63077A2" w14:textId="77777777" w:rsidR="00FC5B0B" w:rsidRPr="005E6540" w:rsidRDefault="00FC5B0B" w:rsidP="00C16B82">
            <w:pPr>
              <w:ind w:left="2"/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1C6A5480" w14:textId="77777777" w:rsidR="00FC5B0B" w:rsidRPr="005E6540" w:rsidRDefault="00FC5B0B" w:rsidP="00C16B82">
            <w:pPr>
              <w:ind w:left="2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18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6387364" w14:textId="77777777" w:rsidR="00FC5B0B" w:rsidRPr="005E6540" w:rsidRDefault="00FC5B0B" w:rsidP="00C16B82">
            <w:pPr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2EAF8258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19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283A98" w14:textId="77777777" w:rsidR="00FC5B0B" w:rsidRPr="005E6540" w:rsidRDefault="00FC5B0B" w:rsidP="00C16B82">
            <w:pPr>
              <w:ind w:left="2"/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085C9DC8" w14:textId="77777777" w:rsidR="00FC5B0B" w:rsidRPr="005E6540" w:rsidRDefault="00FC5B0B" w:rsidP="00C16B82">
            <w:pPr>
              <w:ind w:left="2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1DBCD9" w14:textId="77777777" w:rsidR="00FC5B0B" w:rsidRPr="005E6540" w:rsidRDefault="00FC5B0B" w:rsidP="00C16B82">
            <w:pPr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63E2BDB3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21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C947950" w14:textId="77777777" w:rsidR="00FC5B0B" w:rsidRPr="005E6540" w:rsidRDefault="00FC5B0B" w:rsidP="00C16B82">
            <w:pPr>
              <w:ind w:left="2"/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36FE9A26" w14:textId="77777777" w:rsidR="00FC5B0B" w:rsidRPr="005E6540" w:rsidRDefault="00FC5B0B" w:rsidP="00C16B82">
            <w:pPr>
              <w:ind w:left="2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22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06C8476" w14:textId="77777777" w:rsidR="00FC5B0B" w:rsidRPr="005E6540" w:rsidRDefault="00FC5B0B" w:rsidP="00C16B82">
            <w:pPr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3E2288D8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23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E8A879" w14:textId="77777777" w:rsidR="00FC5B0B" w:rsidRPr="005E6540" w:rsidRDefault="00FC5B0B" w:rsidP="00C16B82">
            <w:pPr>
              <w:ind w:left="2"/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71941A46" w14:textId="77777777" w:rsidR="00FC5B0B" w:rsidRPr="005E6540" w:rsidRDefault="00FC5B0B" w:rsidP="00C16B82">
            <w:pPr>
              <w:ind w:left="2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24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9C0D3FB" w14:textId="77777777" w:rsidR="00FC5B0B" w:rsidRPr="005E6540" w:rsidRDefault="00FC5B0B" w:rsidP="00C16B82">
            <w:pPr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55913B65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FA06B28" w14:textId="77777777" w:rsidR="00FC5B0B" w:rsidRPr="005E6540" w:rsidRDefault="00FC5B0B" w:rsidP="00C16B82">
            <w:pPr>
              <w:ind w:left="2"/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083BB2BA" w14:textId="77777777" w:rsidR="00FC5B0B" w:rsidRPr="005E6540" w:rsidRDefault="00FC5B0B" w:rsidP="00C16B82">
            <w:pPr>
              <w:ind w:left="2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26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5445133" w14:textId="77777777" w:rsidR="00FC5B0B" w:rsidRPr="005E6540" w:rsidRDefault="00FC5B0B" w:rsidP="00C16B82">
            <w:pPr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58EC043E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27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6B9BF5" w14:textId="77777777" w:rsidR="00FC5B0B" w:rsidRPr="005E6540" w:rsidRDefault="00FC5B0B" w:rsidP="00C16B82">
            <w:pPr>
              <w:ind w:left="2"/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484AF340" w14:textId="77777777" w:rsidR="00FC5B0B" w:rsidRPr="005E6540" w:rsidRDefault="00FC5B0B" w:rsidP="00C16B82">
            <w:pPr>
              <w:ind w:left="2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28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E62B1CB" w14:textId="77777777" w:rsidR="00FC5B0B" w:rsidRPr="005E6540" w:rsidRDefault="00FC5B0B" w:rsidP="00C16B82">
            <w:pPr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2B4BA6E4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29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04E5345" w14:textId="77777777" w:rsidR="00FC5B0B" w:rsidRPr="005E6540" w:rsidRDefault="00FC5B0B" w:rsidP="00C16B82">
            <w:pPr>
              <w:ind w:left="2"/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27DD3AC3" w14:textId="77777777" w:rsidR="00FC5B0B" w:rsidRPr="005E6540" w:rsidRDefault="00FC5B0B" w:rsidP="00C16B82">
            <w:pPr>
              <w:ind w:left="2"/>
              <w:jc w:val="center"/>
              <w:rPr>
                <w:rFonts w:ascii="Arial" w:eastAsia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D240342" w14:textId="77777777" w:rsidR="00FC5B0B" w:rsidRPr="005E6540" w:rsidRDefault="00FC5B0B" w:rsidP="00C16B82">
            <w:pPr>
              <w:jc w:val="center"/>
              <w:rPr>
                <w:rFonts w:ascii="Arial" w:eastAsia="Arial" w:hAnsi="Arial" w:cs="Arial"/>
                <w:sz w:val="18"/>
                <w:szCs w:val="28"/>
              </w:rPr>
            </w:pPr>
          </w:p>
          <w:p w14:paraId="199DF291" w14:textId="77777777" w:rsidR="00FC5B0B" w:rsidRPr="005E6540" w:rsidRDefault="00FC5B0B" w:rsidP="00C16B82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5E6540">
              <w:rPr>
                <w:rFonts w:ascii="Arial" w:eastAsia="Arial" w:hAnsi="Arial" w:cs="Arial"/>
                <w:sz w:val="1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FFF" w:themeFill="accent1" w:themeFillTint="33"/>
          </w:tcPr>
          <w:p w14:paraId="5B6F5441" w14:textId="77777777" w:rsidR="00FC5B0B" w:rsidRPr="005E6540" w:rsidRDefault="00FC5B0B" w:rsidP="00C16B82">
            <w:pPr>
              <w:ind w:left="2"/>
              <w:rPr>
                <w:rFonts w:ascii="Arial" w:hAnsi="Arial" w:cs="Arial"/>
                <w:b/>
                <w:bCs/>
                <w:sz w:val="20"/>
                <w:szCs w:val="32"/>
              </w:rPr>
            </w:pPr>
            <w:r w:rsidRPr="005E6540">
              <w:rPr>
                <w:rFonts w:ascii="Arial" w:hAnsi="Arial" w:cs="Arial"/>
                <w:b/>
                <w:bCs/>
                <w:sz w:val="20"/>
                <w:szCs w:val="32"/>
              </w:rPr>
              <w:t>Summa</w:t>
            </w:r>
          </w:p>
          <w:p w14:paraId="59002890" w14:textId="77777777" w:rsidR="00FC5B0B" w:rsidRPr="005E6540" w:rsidRDefault="00FC5B0B" w:rsidP="00C16B82">
            <w:pPr>
              <w:ind w:left="2"/>
              <w:rPr>
                <w:rFonts w:ascii="Arial" w:hAnsi="Arial" w:cs="Arial"/>
                <w:b/>
                <w:bCs/>
                <w:sz w:val="24"/>
                <w:szCs w:val="40"/>
              </w:rPr>
            </w:pPr>
            <w:r w:rsidRPr="005E6540">
              <w:rPr>
                <w:rFonts w:ascii="Arial" w:hAnsi="Arial" w:cs="Arial"/>
                <w:b/>
                <w:bCs/>
                <w:sz w:val="20"/>
                <w:szCs w:val="32"/>
              </w:rPr>
              <w:t>arbetstid</w:t>
            </w:r>
          </w:p>
        </w:tc>
      </w:tr>
      <w:tr w:rsidR="00FC5B0B" w:rsidRPr="005E6540" w14:paraId="520F6C67" w14:textId="77777777" w:rsidTr="00C16B82">
        <w:trPr>
          <w:trHeight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21D1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b/>
                <w:sz w:val="16"/>
              </w:rPr>
              <w:t xml:space="preserve">Juni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3859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9E0C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2BF7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9B5E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29B5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E64F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5191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24F5" w14:textId="77777777" w:rsidR="00FC5B0B" w:rsidRPr="005E6540" w:rsidRDefault="00FC5B0B" w:rsidP="00C16B82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9973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D7CC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933C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54BE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BEBD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1799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3899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34B3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9F41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4D7D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9C2F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A6DF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6CCA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4891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AB95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42DA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893A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C6D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10F1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C43E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5E6E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8EFB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81C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FFF" w:themeFill="accent1" w:themeFillTint="33"/>
          </w:tcPr>
          <w:p w14:paraId="5E5DDDB6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C5B0B" w:rsidRPr="005E6540" w14:paraId="0BF05A5A" w14:textId="77777777" w:rsidTr="00C16B82">
        <w:trPr>
          <w:trHeight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8ABA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b/>
                <w:sz w:val="16"/>
              </w:rPr>
              <w:t xml:space="preserve">Juli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DD36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19B7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44B2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1185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DF47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76F8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C936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A2D" w14:textId="77777777" w:rsidR="00FC5B0B" w:rsidRPr="005E6540" w:rsidRDefault="00FC5B0B" w:rsidP="00C16B82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E49C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FA5B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4C0D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6425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959D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8E64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4A9A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B93A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EA9E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95AC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E55D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009E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9373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8BC0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30F3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98D9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63A6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8E3A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2661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32E1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9AD6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C6F5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55DB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FFF" w:themeFill="accent1" w:themeFillTint="33"/>
          </w:tcPr>
          <w:p w14:paraId="46D59CE2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C5B0B" w:rsidRPr="005E6540" w14:paraId="328F45B2" w14:textId="77777777" w:rsidTr="00C16B82">
        <w:trPr>
          <w:trHeight w:val="4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F6C7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b/>
                <w:sz w:val="16"/>
              </w:rPr>
              <w:t xml:space="preserve">Augusti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0017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5D5A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2E38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0318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8703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4906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10DF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FC80" w14:textId="77777777" w:rsidR="00FC5B0B" w:rsidRPr="005E6540" w:rsidRDefault="00FC5B0B" w:rsidP="00C16B82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8AE5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6F93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21F5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9FC0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6A3B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3F57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A147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153B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5CC4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86FF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BC87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635B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6B82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1EB7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06B5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1862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E24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E36A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288F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C1A1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0280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A723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E43A" w14:textId="77777777" w:rsidR="00FC5B0B" w:rsidRPr="005E6540" w:rsidRDefault="00FC5B0B" w:rsidP="00C16B82">
            <w:pPr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FFF" w:themeFill="accent1" w:themeFillTint="33"/>
          </w:tcPr>
          <w:p w14:paraId="337F37DF" w14:textId="77777777" w:rsidR="00FC5B0B" w:rsidRPr="005E6540" w:rsidRDefault="00FC5B0B" w:rsidP="00C16B82">
            <w:pPr>
              <w:ind w:left="2"/>
              <w:rPr>
                <w:rFonts w:ascii="Arial" w:hAnsi="Arial" w:cs="Arial"/>
              </w:rPr>
            </w:pPr>
            <w:r w:rsidRPr="005E6540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D7195C8" w14:textId="77777777" w:rsidR="00FC5B0B" w:rsidRPr="005E6540" w:rsidRDefault="00FC5B0B" w:rsidP="00FC5B0B">
      <w:pPr>
        <w:spacing w:after="0"/>
        <w:rPr>
          <w:rFonts w:ascii="Arial" w:eastAsia="Arial" w:hAnsi="Arial" w:cs="Arial"/>
          <w:sz w:val="24"/>
        </w:rPr>
      </w:pPr>
    </w:p>
    <w:p w14:paraId="498BE482" w14:textId="77777777" w:rsidR="00FC5B0B" w:rsidRPr="005E6540" w:rsidRDefault="00FC5B0B" w:rsidP="00FC5B0B">
      <w:pPr>
        <w:spacing w:after="670"/>
        <w:rPr>
          <w:rFonts w:ascii="Arial" w:eastAsia="Times New Roman" w:hAnsi="Arial" w:cs="Arial"/>
          <w:i/>
          <w:sz w:val="24"/>
        </w:rPr>
      </w:pPr>
      <w:r w:rsidRPr="005E6540">
        <w:rPr>
          <w:rFonts w:ascii="Arial" w:eastAsia="Times New Roman" w:hAnsi="Arial" w:cs="Arial"/>
          <w:i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19E0C2" wp14:editId="04D03F35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1638300" cy="514350"/>
                <wp:effectExtent l="0" t="0" r="19050" b="19050"/>
                <wp:wrapSquare wrapText="bothSides"/>
                <wp:docPr id="42006292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56BF9" w14:textId="77777777" w:rsidR="00FC5B0B" w:rsidRPr="000A7019" w:rsidRDefault="00FC5B0B" w:rsidP="00FC5B0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7019">
                              <w:rPr>
                                <w:rFonts w:ascii="Arial" w:hAnsi="Arial" w:cs="Arial"/>
                              </w:rPr>
                              <w:t xml:space="preserve">Datum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E0C2" id="_x0000_s1027" type="#_x0000_t202" style="position:absolute;margin-left:77.8pt;margin-top:8.95pt;width:129pt;height:40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NJEgIAACYEAAAOAAAAZHJzL2Uyb0RvYy54bWysk9tu2zAMhu8H7B0E3S92Tl1qxCm6dBkG&#10;dAeg2wPIkhwLk0VNUmJnT19KdtOg226G+UIQTekX+ZFc3/StJkfpvAJT0ukkp0QaDkKZfUm/f9u9&#10;WVHiAzOCaTCypCfp6c3m9at1Zws5gwa0kI6giPFFZ0vahGCLLPO8kS3zE7DSoLMG17KApttnwrEO&#10;1VudzfL8KuvACeuAS+/x793gpJukX9eShy917WUguqQYW0irS2sV12yzZsXeMdsoPobB/iGKlimD&#10;j56l7lhg5ODUb1Kt4g481GHCoc2grhWXKQfMZpq/yOahYVamXBCOt2dM/v/J8s/HB/vVkdC/gx4L&#10;mJLw9h74D08MbBtm9vLWOegayQQ+PI3Iss76YrwaUfvCR5Gq+wQCi8wOAZJQX7s2UsE8CapjAU5n&#10;6LIPhMcnr+areY4ujr7ldDFfpqpkrHi6bZ0PHyS0JG5K6rCoSZ0d732I0bDi6Uh8zINWYqe0Tobb&#10;V1vtyJFhA+zSlxJ4cUwb0pX0ejlbDgD+KpGn708SrQrYyVq1JV2dD7EiYntvROqzwJQe9hiyNiPH&#10;iG6AGPqqJ0qMkCPWCsQJwToYGhcHDTcNuF+UdNi0JfU/D8xJSvRHg8W5ni4WscuTsVi+naHhLj3V&#10;pYcZjlIlDZQM221IkxG5GbjFItYq8X2OZAwZmzFhHwcndvulnU49j/fmEQAA//8DAFBLAwQUAAYA&#10;CAAAACEAZGDOaNwAAAAGAQAADwAAAGRycy9kb3ducmV2LnhtbEyPwU7DMBBE70j8g7VIXBB1KNAm&#10;IU6FkEBwg7aCqxtvkwh7HWw3DX/PcoLjzKxm3laryVkxYoi9JwVXswwEUuNNT62C7ebxMgcRkyaj&#10;rSdU8I0RVvXpSaVL44/0huM6tYJLKJZaQZfSUEoZmw6djjM/IHG298HpxDK00gR95HJn5TzLFtLp&#10;nnih0wM+dNh8rg9OQX7zPH7El+vX92axt0W6WI5PX0Gp87Pp/g5Ewin9HcMvPqNDzUw7fyAThVXA&#10;jyR2lwUITue3ORs7BUVegKwr+R+//gEAAP//AwBQSwECLQAUAAYACAAAACEAtoM4kv4AAADhAQAA&#10;EwAAAAAAAAAAAAAAAAAAAAAAW0NvbnRlbnRfVHlwZXNdLnhtbFBLAQItABQABgAIAAAAIQA4/SH/&#10;1gAAAJQBAAALAAAAAAAAAAAAAAAAAC8BAABfcmVscy8ucmVsc1BLAQItABQABgAIAAAAIQDSCUNJ&#10;EgIAACYEAAAOAAAAAAAAAAAAAAAAAC4CAABkcnMvZTJvRG9jLnhtbFBLAQItABQABgAIAAAAIQBk&#10;YM5o3AAAAAYBAAAPAAAAAAAAAAAAAAAAAGwEAABkcnMvZG93bnJldi54bWxQSwUGAAAAAAQABADz&#10;AAAAdQUAAAAA&#10;">
                <v:textbox>
                  <w:txbxContent>
                    <w:p w14:paraId="62F56BF9" w14:textId="77777777" w:rsidR="00FC5B0B" w:rsidRPr="000A7019" w:rsidRDefault="00FC5B0B" w:rsidP="00FC5B0B">
                      <w:pPr>
                        <w:rPr>
                          <w:rFonts w:ascii="Arial" w:hAnsi="Arial" w:cs="Arial"/>
                        </w:rPr>
                      </w:pPr>
                      <w:r w:rsidRPr="000A7019">
                        <w:rPr>
                          <w:rFonts w:ascii="Arial" w:hAnsi="Arial" w:cs="Arial"/>
                        </w:rPr>
                        <w:t xml:space="preserve">Datum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6540">
        <w:rPr>
          <w:rFonts w:ascii="Arial" w:eastAsia="Times New Roman" w:hAnsi="Arial" w:cs="Arial"/>
          <w:i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1587BB" wp14:editId="0904E29C">
                <wp:simplePos x="0" y="0"/>
                <wp:positionH relativeFrom="margin">
                  <wp:posOffset>3647440</wp:posOffset>
                </wp:positionH>
                <wp:positionV relativeFrom="paragraph">
                  <wp:posOffset>113665</wp:posOffset>
                </wp:positionV>
                <wp:extent cx="3571875" cy="514350"/>
                <wp:effectExtent l="0" t="0" r="28575" b="19050"/>
                <wp:wrapSquare wrapText="bothSides"/>
                <wp:docPr id="188168103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1F66" w14:textId="77777777" w:rsidR="00FC5B0B" w:rsidRPr="000A7019" w:rsidRDefault="00FC5B0B" w:rsidP="00FC5B0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7019">
                              <w:rPr>
                                <w:rFonts w:ascii="Arial" w:hAnsi="Arial" w:cs="Arial"/>
                              </w:rPr>
                              <w:t xml:space="preserve">Handledarens Namnförtydligande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87BB" id="_x0000_s1028" type="#_x0000_t202" style="position:absolute;margin-left:287.2pt;margin-top:8.95pt;width:281.2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4WFQIAACYEAAAOAAAAZHJzL2Uyb0RvYy54bWysU81u2zAMvg/YOwi6L47TeEmNOEWXLsOA&#10;7gfo9gCyLMfCJFGTlNjZ05eS0zTotsswHQRSpD6SH8nVzaAVOQjnJZiK5pMpJcJwaKTZVfT7t+2b&#10;JSU+MNMwBUZU9Cg8vVm/frXqbSlm0IFqhCMIYnzZ24p2IdgyyzzvhGZ+AlYYNLbgNAuoul3WONYj&#10;ulbZbDp9m/XgGuuAC+/x9W400nXCb1vBw5e29SIQVVHMLaTbpbuOd7ZesXLnmO0kP6XB/iELzaTB&#10;oGeoOxYY2Tv5G5SW3IGHNkw46AzaVnKRasBq8umLah46ZkWqBcnx9kyT/3+w/PPhwX51JAzvYMAG&#10;piK8vQf+wxMDm46Znbh1DvpOsAYD55GyrLe+PH2NVPvSR5C6/wQNNpntAySgoXU6soJ1EkTHBhzP&#10;pIshEI6PV8UiXy4KSjjainx+VaSuZKx8+m2dDx8EaBKFijpsakJnh3sfYjasfHKJwTwo2WylUklx&#10;u3qjHDkwHIBtOqmAF27KkL6i18WsGAn4K8Q0nT9BaBlwkpXUFV2enVgZaXtvmjRngUk1ypiyMice&#10;I3UjiWGoByKbis5igEhrDc0RiXUwDi4uGgoduF+U9Di0FfU/98wJStRHg825zufzOOVJmReLGSru&#10;0lJfWpjhCFXRQMkobkLajMibgVtsYisTv8+ZnFLGYUy0nxYnTvulnrye13v9CAAA//8DAFBLAwQU&#10;AAYACAAAACEAaTfwdt8AAAAKAQAADwAAAGRycy9kb3ducmV2LnhtbEyPy07DMBBF90j8gzVIbBB1&#10;SkNexKkQEojuoCDYuvE0ibDHwXbT8Pe4K9jN6B7dOVOvZ6PZhM4PlgQsFwkwpNaqgToB72+P1wUw&#10;HyQpqS2hgB/0sG7Oz2pZKXukV5y2oWOxhHwlBfQhjBXnvu3RSL+wI1LM9tYZGeLqOq6cPMZyo/lN&#10;kmTcyIHihV6O+NBj+7U9GAFF+jx9+s3q5aPN9roMV/n09O2EuLyY7++ABZzDHwwn/agOTXTa2QMp&#10;z7SA2zxNIxqDvAR2AparLE47AWVRAm9q/v+F5hcAAP//AwBQSwECLQAUAAYACAAAACEAtoM4kv4A&#10;AADhAQAAEwAAAAAAAAAAAAAAAAAAAAAAW0NvbnRlbnRfVHlwZXNdLnhtbFBLAQItABQABgAIAAAA&#10;IQA4/SH/1gAAAJQBAAALAAAAAAAAAAAAAAAAAC8BAABfcmVscy8ucmVsc1BLAQItABQABgAIAAAA&#10;IQBxa94WFQIAACYEAAAOAAAAAAAAAAAAAAAAAC4CAABkcnMvZTJvRG9jLnhtbFBLAQItABQABgAI&#10;AAAAIQBpN/B23wAAAAoBAAAPAAAAAAAAAAAAAAAAAG8EAABkcnMvZG93bnJldi54bWxQSwUGAAAA&#10;AAQABADzAAAAewUAAAAA&#10;">
                <v:textbox>
                  <w:txbxContent>
                    <w:p w14:paraId="7C3C1F66" w14:textId="77777777" w:rsidR="00FC5B0B" w:rsidRPr="000A7019" w:rsidRDefault="00FC5B0B" w:rsidP="00FC5B0B">
                      <w:pPr>
                        <w:rPr>
                          <w:rFonts w:ascii="Arial" w:hAnsi="Arial" w:cs="Arial"/>
                        </w:rPr>
                      </w:pPr>
                      <w:r w:rsidRPr="000A7019">
                        <w:rPr>
                          <w:rFonts w:ascii="Arial" w:hAnsi="Arial" w:cs="Arial"/>
                        </w:rPr>
                        <w:t xml:space="preserve">Handledarens Namnförtydligande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6540">
        <w:rPr>
          <w:rFonts w:ascii="Arial" w:eastAsia="Times New Roman" w:hAnsi="Arial" w:cs="Arial"/>
          <w:i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762DB3" wp14:editId="1FC3FA41">
                <wp:simplePos x="0" y="0"/>
                <wp:positionH relativeFrom="margin">
                  <wp:align>left</wp:align>
                </wp:positionH>
                <wp:positionV relativeFrom="paragraph">
                  <wp:posOffset>628015</wp:posOffset>
                </wp:positionV>
                <wp:extent cx="3644900" cy="498475"/>
                <wp:effectExtent l="0" t="0" r="12700" b="15875"/>
                <wp:wrapSquare wrapText="bothSides"/>
                <wp:docPr id="94243798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D7422" w14:textId="77777777" w:rsidR="00FC5B0B" w:rsidRPr="000A7019" w:rsidRDefault="00FC5B0B" w:rsidP="00FC5B0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7019">
                              <w:rPr>
                                <w:rFonts w:ascii="Arial" w:hAnsi="Arial" w:cs="Arial"/>
                              </w:rPr>
                              <w:t>Telefonnummer till handledaren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62DB3" id="_x0000_s1029" type="#_x0000_t202" style="position:absolute;margin-left:0;margin-top:49.45pt;width:287pt;height:39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aFQIAACYEAAAOAAAAZHJzL2Uyb0RvYy54bWysk9tu2zAMhu8H7B0E3S92MqdNjDhFly7D&#10;gO4AdHsAWZZtYbKoSUrs7OlLyW6anW6G+UIQTekn+ZHa3AydIkdhnQRd0PkspURoDpXUTUG/ftm/&#10;WlHiPNMVU6BFQU/C0Zvtyxeb3uRiAS2oSliCItrlvSlo673Jk8TxVnTMzcAIjc4abMc8mrZJKst6&#10;VO9UskjTq6QHWxkLXDiHf+9GJ91G/boW3H+qayc8UQXF3HxcbVzLsCbbDcsby0wr+ZQG+4csOiY1&#10;Bj1L3THPyMHK36Q6yS04qP2MQ5dAXUsuYg1YzTz9pZqHlhkRa0E4zpwxuf8nyz8eH8xnS/zwBgZs&#10;YCzCmXvg3xzRsGuZbsSttdC3glUYeB6QJb1x+XQ1oHa5CyJl/wEqbDI7eIhCQ227QAXrJKiODTid&#10;oYvBE44/X19l2TpFF0dftl5l18sYguVPt411/p2AjoRNQS02Naqz473zIRuWPx0JwRwoWe2lUtGw&#10;TblTlhwZDsA+fpP6T8eUJn1B18vFcgTwV4k0fn+S6KTHSVayK+jqfIjlAdtbXcU580yqcY8pKz1x&#10;DOhGiH4oByIrZBICBKwlVCcEa2EcXHxouGnB/qCkx6EtqPt+YFZQot5rbM56nmVhyqORLa8XaNhL&#10;T3npYZqjVEE9JeN25+PLCNw03GITaxn5PmcypYzDGLFPDydM+6UdTz0/7+0jAAAA//8DAFBLAwQU&#10;AAYACAAAACEAbd0IRt0AAAAHAQAADwAAAGRycy9kb3ducmV2LnhtbEyPzU7DMBCE70i8g7VIXBB1&#10;gND8EKdCSCC4QVvB1Y23SUS8DrabhrdnOcFxdkYz31ar2Q5iQh96RwquFgkIpMaZnloF283jZQ4i&#10;RE1GD45QwTcGWNWnJ5UujTvSG07r2AouoVBqBV2MYyllaDq0OizciMTe3nmrI0vfSuP1kcvtIK+T&#10;ZCmt7okXOj3iQ4fN5/pgFeTp8/QRXm5e35vlfijiRTY9fXmlzs/m+zsQEef4F4ZffEaHmpl27kAm&#10;iEEBPxIVFHkBgt3bLOXDjmNZloKsK/mfv/4BAAD//wMAUEsBAi0AFAAGAAgAAAAhALaDOJL+AAAA&#10;4QEAABMAAAAAAAAAAAAAAAAAAAAAAFtDb250ZW50X1R5cGVzXS54bWxQSwECLQAUAAYACAAAACEA&#10;OP0h/9YAAACUAQAACwAAAAAAAAAAAAAAAAAvAQAAX3JlbHMvLnJlbHNQSwECLQAUAAYACAAAACEA&#10;tFQFGhUCAAAmBAAADgAAAAAAAAAAAAAAAAAuAgAAZHJzL2Uyb0RvYy54bWxQSwECLQAUAAYACAAA&#10;ACEAbd0IRt0AAAAHAQAADwAAAAAAAAAAAAAAAABvBAAAZHJzL2Rvd25yZXYueG1sUEsFBgAAAAAE&#10;AAQA8wAAAHkFAAAAAA==&#10;">
                <v:textbox>
                  <w:txbxContent>
                    <w:p w14:paraId="298D7422" w14:textId="77777777" w:rsidR="00FC5B0B" w:rsidRPr="000A7019" w:rsidRDefault="00FC5B0B" w:rsidP="00FC5B0B">
                      <w:pPr>
                        <w:rPr>
                          <w:rFonts w:ascii="Arial" w:hAnsi="Arial" w:cs="Arial"/>
                        </w:rPr>
                      </w:pPr>
                      <w:r w:rsidRPr="000A7019">
                        <w:rPr>
                          <w:rFonts w:ascii="Arial" w:hAnsi="Arial" w:cs="Arial"/>
                        </w:rPr>
                        <w:t>Telefonnummer till handledaren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6540">
        <w:rPr>
          <w:rFonts w:ascii="Arial" w:eastAsia="Times New Roman" w:hAnsi="Arial" w:cs="Arial"/>
          <w:i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645B5E" wp14:editId="7111F120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3657600" cy="514350"/>
                <wp:effectExtent l="0" t="0" r="19050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CFB5E" w14:textId="77777777" w:rsidR="00FC5B0B" w:rsidRPr="000A7019" w:rsidRDefault="00FC5B0B" w:rsidP="00FC5B0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7019">
                              <w:rPr>
                                <w:rFonts w:ascii="Arial" w:hAnsi="Arial" w:cs="Arial"/>
                              </w:rPr>
                              <w:t xml:space="preserve">Handledarens underskrift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45B5E" id="_x0000_s1030" type="#_x0000_t202" style="position:absolute;margin-left:0;margin-top:8.95pt;width:4in;height:4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orFQIAACYEAAAOAAAAZHJzL2Uyb0RvYy54bWysU81u2zAMvg/YOwi6L3bSOG2NOEWXLsOA&#10;7gfo9gCyLMfCZFGjlNjd049S0jTotsswHQRSpD6SH8nlzdgbtlfoNdiKTyc5Z8pKaLTdVvzb182b&#10;K858ELYRBqyq+KPy/Gb1+tVycKWaQQemUcgIxPpycBXvQnBllnnZqV74CThlydgC9iKQitusQTEQ&#10;em+yWZ4vsgGwcQhSeU+vdwcjXyX8tlUyfG5brwIzFafcQrox3XW8s9VSlFsUrtPymIb4hyx6oS0F&#10;PUHdiSDYDvVvUL2WCB7aMJHQZ9C2WqpUA1UzzV9U89AJp1ItRI53J5r8/4OVn/YP7guyML6FkRqY&#10;ivDuHuR3zyysO2G36hYRhk6JhgJPI2XZ4Hx5/Bqp9qWPIPXwERpqstgFSEBji31khepkhE4NeDyR&#10;rsbAJD1eLIrLRU4mSbZiOr8oUlcyUT79dujDewU9i0LFkZqa0MX+3oeYjSifXGIwD0Y3G21MUnBb&#10;rw2yvaAB2KSTCnjhZiwbKn5dzIoDAX+FyNP5E0SvA02y0X3Fr05Oooy0vbNNmrMgtDnIlLKxRx4j&#10;dQcSw1iPTDcVn8cAkdYamkciFuEwuLRoJHSAPzkbaGgr7n/sBCrOzAdLzbmezudxypMyLy5npOC5&#10;pT63CCsJquKBs4O4DmkzIm8WbqmJrU78PmdyTJmGMdF+XJw47ed68npe79UvAAAA//8DAFBLAwQU&#10;AAYACAAAACEAsp3wE9wAAAAGAQAADwAAAGRycy9kb3ducmV2LnhtbEyPS0/DMBCE70j8B2uRuKDW&#10;4ZUXcSqEBKI3aBFc3XibRNjrELtp+PcsJzjOzGrm22o1OysmHEPvScHlMgGB1HjTU6vgbfu4yEGE&#10;qMlo6wkVfGOAVX16UunS+CO94rSJreASCqVW0MU4lFKGpkOnw9IPSJzt/eh0ZDm20oz6yOXOyqsk&#10;SaXTPfFCpwd86LD53BycgvzmefoI6+uX9ybd2yJeZNPT16jU+dl8fwci4hz/juEXn9GhZqadP5AJ&#10;wirgRyK7WQGC09ssZWOnoMgLkHUl/+PXPwAAAP//AwBQSwECLQAUAAYACAAAACEAtoM4kv4AAADh&#10;AQAAEwAAAAAAAAAAAAAAAAAAAAAAW0NvbnRlbnRfVHlwZXNdLnhtbFBLAQItABQABgAIAAAAIQA4&#10;/SH/1gAAAJQBAAALAAAAAAAAAAAAAAAAAC8BAABfcmVscy8ucmVsc1BLAQItABQABgAIAAAAIQDo&#10;nUorFQIAACYEAAAOAAAAAAAAAAAAAAAAAC4CAABkcnMvZTJvRG9jLnhtbFBLAQItABQABgAIAAAA&#10;IQCynfAT3AAAAAYBAAAPAAAAAAAAAAAAAAAAAG8EAABkcnMvZG93bnJldi54bWxQSwUGAAAAAAQA&#10;BADzAAAAeAUAAAAA&#10;">
                <v:textbox>
                  <w:txbxContent>
                    <w:p w14:paraId="32ACFB5E" w14:textId="77777777" w:rsidR="00FC5B0B" w:rsidRPr="000A7019" w:rsidRDefault="00FC5B0B" w:rsidP="00FC5B0B">
                      <w:pPr>
                        <w:rPr>
                          <w:rFonts w:ascii="Arial" w:hAnsi="Arial" w:cs="Arial"/>
                        </w:rPr>
                      </w:pPr>
                      <w:r w:rsidRPr="000A7019">
                        <w:rPr>
                          <w:rFonts w:ascii="Arial" w:hAnsi="Arial" w:cs="Arial"/>
                        </w:rPr>
                        <w:t xml:space="preserve">Handledarens underskrift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CA3AAD" w14:textId="77777777" w:rsidR="00FC5B0B" w:rsidRPr="005E6540" w:rsidRDefault="00FC5B0B" w:rsidP="00FC5B0B">
      <w:pPr>
        <w:spacing w:after="670"/>
        <w:rPr>
          <w:rFonts w:ascii="Arial" w:eastAsia="Times New Roman" w:hAnsi="Arial" w:cs="Arial"/>
          <w:i/>
          <w:sz w:val="24"/>
        </w:rPr>
      </w:pPr>
      <w:r w:rsidRPr="005E6540">
        <w:rPr>
          <w:rFonts w:ascii="Arial" w:eastAsia="Times New Roman" w:hAnsi="Arial" w:cs="Arial"/>
          <w:i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5C3982" wp14:editId="651704D2">
                <wp:simplePos x="0" y="0"/>
                <wp:positionH relativeFrom="margin">
                  <wp:align>right</wp:align>
                </wp:positionH>
                <wp:positionV relativeFrom="paragraph">
                  <wp:posOffset>851535</wp:posOffset>
                </wp:positionV>
                <wp:extent cx="8848725" cy="1095375"/>
                <wp:effectExtent l="0" t="0" r="28575" b="28575"/>
                <wp:wrapNone/>
                <wp:docPr id="77468208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1095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415C6" w14:textId="77777777" w:rsidR="00FC5B0B" w:rsidRPr="00167E4A" w:rsidRDefault="00FC5B0B" w:rsidP="00FC5B0B">
                            <w:pPr>
                              <w:spacing w:after="670"/>
                              <w:rPr>
                                <w:rFonts w:ascii="Arial" w:eastAsia="Times New Roman" w:hAnsi="Arial" w:cs="Arial"/>
                                <w:iCs/>
                                <w:sz w:val="21"/>
                                <w:szCs w:val="21"/>
                              </w:rPr>
                            </w:pPr>
                            <w:r w:rsidRPr="00167E4A">
                              <w:rPr>
                                <w:rFonts w:ascii="Arial" w:eastAsia="Times New Roman" w:hAnsi="Arial" w:cs="Arial"/>
                                <w:iCs/>
                                <w:sz w:val="21"/>
                                <w:szCs w:val="21"/>
                              </w:rPr>
                              <w:t>Tidrapporten ska i första hand skickas via internpost. Om möjlighet inte finns</w:t>
                            </w:r>
                            <w:r>
                              <w:rPr>
                                <w:rFonts w:ascii="Arial" w:eastAsia="Times New Roman" w:hAnsi="Arial" w:cs="Arial"/>
                                <w:iCs/>
                                <w:sz w:val="21"/>
                                <w:szCs w:val="21"/>
                              </w:rPr>
                              <w:t>,</w:t>
                            </w:r>
                            <w:r w:rsidRPr="00167E4A">
                              <w:rPr>
                                <w:rFonts w:ascii="Arial" w:eastAsia="Times New Roman" w:hAnsi="Arial" w:cs="Arial"/>
                                <w:iCs/>
                                <w:sz w:val="21"/>
                                <w:szCs w:val="21"/>
                              </w:rPr>
                              <w:t xml:space="preserve"> skickas blanketten med post eller lämnas i brevinkast. </w:t>
                            </w:r>
                            <w:r w:rsidRPr="00167E4A">
                              <w:rPr>
                                <w:rFonts w:ascii="Arial" w:eastAsia="Times New Roman" w:hAnsi="Arial" w:cs="Arial"/>
                                <w:iCs/>
                                <w:sz w:val="21"/>
                                <w:szCs w:val="21"/>
                              </w:rPr>
                              <w:br/>
                            </w:r>
                            <w:r w:rsidRPr="00167E4A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>Internpost:</w:t>
                            </w:r>
                            <w:r w:rsidRPr="00167E4A">
                              <w:rPr>
                                <w:rFonts w:ascii="Arial" w:eastAsia="Times New Roman" w:hAnsi="Arial" w:cs="Arial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iCs/>
                                <w:sz w:val="21"/>
                                <w:szCs w:val="21"/>
                              </w:rPr>
                              <w:t>Sofie Gustavsson, Socialkontoret</w:t>
                            </w:r>
                            <w:r w:rsidRPr="00167E4A">
                              <w:rPr>
                                <w:rFonts w:ascii="Arial" w:eastAsia="Times New Roman" w:hAnsi="Arial" w:cs="Arial"/>
                                <w:iCs/>
                                <w:sz w:val="21"/>
                                <w:szCs w:val="21"/>
                              </w:rPr>
                              <w:br/>
                            </w:r>
                            <w:r w:rsidRPr="00167E4A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>Brev:</w:t>
                            </w:r>
                            <w:r w:rsidRPr="00167E4A">
                              <w:rPr>
                                <w:rFonts w:ascii="Arial" w:eastAsia="Times New Roman" w:hAnsi="Arial" w:cs="Arial"/>
                                <w:iCs/>
                                <w:sz w:val="21"/>
                                <w:szCs w:val="21"/>
                              </w:rPr>
                              <w:t xml:space="preserve"> Trosa kommun, </w:t>
                            </w:r>
                            <w:r>
                              <w:rPr>
                                <w:rFonts w:ascii="Arial" w:eastAsia="Times New Roman" w:hAnsi="Arial" w:cs="Arial"/>
                                <w:iCs/>
                                <w:sz w:val="21"/>
                                <w:szCs w:val="21"/>
                              </w:rPr>
                              <w:t>Sofie Gustavsson</w:t>
                            </w:r>
                            <w:r w:rsidRPr="00167E4A">
                              <w:rPr>
                                <w:rFonts w:ascii="Arial" w:eastAsia="Times New Roman" w:hAnsi="Arial" w:cs="Arial"/>
                                <w:iCs/>
                                <w:sz w:val="21"/>
                                <w:szCs w:val="21"/>
                              </w:rPr>
                              <w:t>, 619 80 Trosa</w:t>
                            </w:r>
                            <w:r w:rsidRPr="00167E4A">
                              <w:rPr>
                                <w:rFonts w:ascii="Arial" w:eastAsia="Times New Roman" w:hAnsi="Arial" w:cs="Arial"/>
                                <w:iCs/>
                                <w:sz w:val="21"/>
                                <w:szCs w:val="21"/>
                              </w:rPr>
                              <w:br/>
                            </w:r>
                            <w:r w:rsidRPr="00167E4A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>Brevinkast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 xml:space="preserve"> finns på Industrigatan 8B, 6199 33 Trosa.</w:t>
                            </w:r>
                            <w:r w:rsidRPr="00167E4A">
                              <w:rPr>
                                <w:rFonts w:ascii="Arial" w:eastAsia="Times New Roman" w:hAnsi="Arial" w:cs="Arial"/>
                                <w:iCs/>
                                <w:sz w:val="21"/>
                                <w:szCs w:val="21"/>
                              </w:rPr>
                              <w:t xml:space="preserve"> (brevinkast tillhörande Socialkontoret) </w:t>
                            </w:r>
                          </w:p>
                          <w:p w14:paraId="3634117D" w14:textId="77777777" w:rsidR="00FC5B0B" w:rsidRDefault="00FC5B0B" w:rsidP="00FC5B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C3982" id="_x0000_s1031" type="#_x0000_t202" style="position:absolute;margin-left:645.55pt;margin-top:67.05pt;width:696.75pt;height:86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4jKQIAAEkEAAAOAAAAZHJzL2Uyb0RvYy54bWysVNtu2zAMfR+wfxD0vtjJ4iUx4hRdug4D&#10;ugvQ7gNkWY6FSaImKbGzrx8lp2nWPRQY9iKQonx4eEh6fTVoRQ7CeQmmotNJTokwHBppdhX9/nD7&#10;ZkmJD8w0TIERFT0KT682r1+te1uKGXSgGuEIghhf9raiXQi2zDLPO6GZn4AVBoMtOM0Cum6XNY71&#10;iK5VNsvzd1kPrrEOuPAeb2/GIN0k/LYVPHxtWy8CURVFbiGdLp11PLPNmpU7x2wn+YkG+wcWmkmD&#10;Sc9QNywwsnfyLygtuQMPbZhw0Bm0reQi1YDVTPNn1dx3zIpUC4rj7Vkm//9g+ZfDvf3mSBjew4AN&#10;TEV4ewf8hycGth0zO3HtHPSdYA0mnkbJst768vRplNqXPoLU/WdosMlsHyABDa3TURWskyA6NuB4&#10;Fl0MgXC8XC7ny8WsoIRjbJqvireLIuVg5ePn1vnwUYAm0aiow64meHa48yHSYeXjk5jNg5LNrVQq&#10;OXGSxFY5cmA4A/VuLFHtNXId71ZFnqdJQJw0ePF5Qv0DSRnSV3RVINeXsoRhlOkZFy0DDruSGqvG&#10;lGNSVkZlP5gmjWJgUo02klHmJHVUd9Q5DPVAZFPRpFFUvobmiNo7GGcbdxGNDtwvSnqc64r6n3vm&#10;BCXqk8H+rabzeVyE5MyLxQwddxmpLyPMcISqaKBkNLchLU8UwMA19rmVqQNPTE6UcV6ThKfdigtx&#10;6adXT3+AzW8AAAD//wMAUEsDBBQABgAIAAAAIQDfy8/n3gAAAAkBAAAPAAAAZHJzL2Rvd25yZXYu&#10;eG1sTI/BTsMwEETvSPyDtUhcUGuX0AjSOBVU4siBFqEeXXubRMTrYDtp+ve4J3qcndXMm3I92Y6N&#10;6EPrSMJiLoAhaWdaqiV87d5nz8BCVGRU5wglnDHAurq9KVVh3Ik+cdzGmqUQCoWS0MTYF5wH3aBV&#10;Ye56pOQdnbcqJulrbrw6pXDb8Uchcm5VS6mhUT1uGtQ/28FKMN9+OpuNtvtR//bD28P44QWX8v5u&#10;el0BizjF/2e44Cd0qBLTwQ1kAuskpCExXbOnBbCLnb1kS2AHCZnIc+BVya8XVH8AAAD//wMAUEsB&#10;Ai0AFAAGAAgAAAAhALaDOJL+AAAA4QEAABMAAAAAAAAAAAAAAAAAAAAAAFtDb250ZW50X1R5cGVz&#10;XS54bWxQSwECLQAUAAYACAAAACEAOP0h/9YAAACUAQAACwAAAAAAAAAAAAAAAAAvAQAAX3JlbHMv&#10;LnJlbHNQSwECLQAUAAYACAAAACEAM9qOIykCAABJBAAADgAAAAAAAAAAAAAAAAAuAgAAZHJzL2Uy&#10;b0RvYy54bWxQSwECLQAUAAYACAAAACEA38vP594AAAAJAQAADwAAAAAAAAAAAAAAAACDBAAAZHJz&#10;L2Rvd25yZXYueG1sUEsFBgAAAAAEAAQA8wAAAI4FAAAAAA==&#10;" fillcolor="#f2f2f2 [3052]" strokecolor="black [3213]">
                <v:textbox>
                  <w:txbxContent>
                    <w:p w14:paraId="313415C6" w14:textId="77777777" w:rsidR="00FC5B0B" w:rsidRPr="00167E4A" w:rsidRDefault="00FC5B0B" w:rsidP="00FC5B0B">
                      <w:pPr>
                        <w:spacing w:after="670"/>
                        <w:rPr>
                          <w:rFonts w:ascii="Arial" w:eastAsia="Times New Roman" w:hAnsi="Arial" w:cs="Arial"/>
                          <w:iCs/>
                          <w:sz w:val="21"/>
                          <w:szCs w:val="21"/>
                        </w:rPr>
                      </w:pPr>
                      <w:r w:rsidRPr="00167E4A">
                        <w:rPr>
                          <w:rFonts w:ascii="Arial" w:eastAsia="Times New Roman" w:hAnsi="Arial" w:cs="Arial"/>
                          <w:iCs/>
                          <w:sz w:val="21"/>
                          <w:szCs w:val="21"/>
                        </w:rPr>
                        <w:t>Tidrapporten ska i första hand skickas via internpost. Om möjlighet inte finns</w:t>
                      </w:r>
                      <w:r>
                        <w:rPr>
                          <w:rFonts w:ascii="Arial" w:eastAsia="Times New Roman" w:hAnsi="Arial" w:cs="Arial"/>
                          <w:iCs/>
                          <w:sz w:val="21"/>
                          <w:szCs w:val="21"/>
                        </w:rPr>
                        <w:t>,</w:t>
                      </w:r>
                      <w:r w:rsidRPr="00167E4A">
                        <w:rPr>
                          <w:rFonts w:ascii="Arial" w:eastAsia="Times New Roman" w:hAnsi="Arial" w:cs="Arial"/>
                          <w:iCs/>
                          <w:sz w:val="21"/>
                          <w:szCs w:val="21"/>
                        </w:rPr>
                        <w:t xml:space="preserve"> skickas blanketten med post eller lämnas i brevinkast. </w:t>
                      </w:r>
                      <w:r w:rsidRPr="00167E4A">
                        <w:rPr>
                          <w:rFonts w:ascii="Arial" w:eastAsia="Times New Roman" w:hAnsi="Arial" w:cs="Arial"/>
                          <w:iCs/>
                          <w:sz w:val="21"/>
                          <w:szCs w:val="21"/>
                        </w:rPr>
                        <w:br/>
                      </w:r>
                      <w:r w:rsidRPr="00167E4A">
                        <w:rPr>
                          <w:rFonts w:ascii="Arial" w:eastAsia="Times New Roman" w:hAnsi="Arial" w:cs="Arial"/>
                          <w:b/>
                          <w:bCs/>
                          <w:iCs/>
                          <w:sz w:val="21"/>
                          <w:szCs w:val="21"/>
                        </w:rPr>
                        <w:t>Internpost:</w:t>
                      </w:r>
                      <w:r w:rsidRPr="00167E4A">
                        <w:rPr>
                          <w:rFonts w:ascii="Arial" w:eastAsia="Times New Roman" w:hAnsi="Arial" w:cs="Arial"/>
                          <w:i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iCs/>
                          <w:sz w:val="21"/>
                          <w:szCs w:val="21"/>
                        </w:rPr>
                        <w:t>Sofie Gustavsson, Socialkontoret</w:t>
                      </w:r>
                      <w:r w:rsidRPr="00167E4A">
                        <w:rPr>
                          <w:rFonts w:ascii="Arial" w:eastAsia="Times New Roman" w:hAnsi="Arial" w:cs="Arial"/>
                          <w:iCs/>
                          <w:sz w:val="21"/>
                          <w:szCs w:val="21"/>
                        </w:rPr>
                        <w:br/>
                      </w:r>
                      <w:r w:rsidRPr="00167E4A">
                        <w:rPr>
                          <w:rFonts w:ascii="Arial" w:eastAsia="Times New Roman" w:hAnsi="Arial" w:cs="Arial"/>
                          <w:b/>
                          <w:bCs/>
                          <w:iCs/>
                          <w:sz w:val="21"/>
                          <w:szCs w:val="21"/>
                        </w:rPr>
                        <w:t>Brev:</w:t>
                      </w:r>
                      <w:r w:rsidRPr="00167E4A">
                        <w:rPr>
                          <w:rFonts w:ascii="Arial" w:eastAsia="Times New Roman" w:hAnsi="Arial" w:cs="Arial"/>
                          <w:iCs/>
                          <w:sz w:val="21"/>
                          <w:szCs w:val="21"/>
                        </w:rPr>
                        <w:t xml:space="preserve"> Trosa kommun, </w:t>
                      </w:r>
                      <w:r>
                        <w:rPr>
                          <w:rFonts w:ascii="Arial" w:eastAsia="Times New Roman" w:hAnsi="Arial" w:cs="Arial"/>
                          <w:iCs/>
                          <w:sz w:val="21"/>
                          <w:szCs w:val="21"/>
                        </w:rPr>
                        <w:t>Sofie Gustavsson</w:t>
                      </w:r>
                      <w:r w:rsidRPr="00167E4A">
                        <w:rPr>
                          <w:rFonts w:ascii="Arial" w:eastAsia="Times New Roman" w:hAnsi="Arial" w:cs="Arial"/>
                          <w:iCs/>
                          <w:sz w:val="21"/>
                          <w:szCs w:val="21"/>
                        </w:rPr>
                        <w:t>, 619 80 Trosa</w:t>
                      </w:r>
                      <w:r w:rsidRPr="00167E4A">
                        <w:rPr>
                          <w:rFonts w:ascii="Arial" w:eastAsia="Times New Roman" w:hAnsi="Arial" w:cs="Arial"/>
                          <w:iCs/>
                          <w:sz w:val="21"/>
                          <w:szCs w:val="21"/>
                        </w:rPr>
                        <w:br/>
                      </w:r>
                      <w:r w:rsidRPr="00167E4A">
                        <w:rPr>
                          <w:rFonts w:ascii="Arial" w:eastAsia="Times New Roman" w:hAnsi="Arial" w:cs="Arial"/>
                          <w:b/>
                          <w:bCs/>
                          <w:iCs/>
                          <w:sz w:val="21"/>
                          <w:szCs w:val="21"/>
                        </w:rPr>
                        <w:t>Brevinkast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iCs/>
                          <w:sz w:val="21"/>
                          <w:szCs w:val="21"/>
                        </w:rPr>
                        <w:t xml:space="preserve"> finns på Industrigatan 8B, 6199 33 Trosa.</w:t>
                      </w:r>
                      <w:r w:rsidRPr="00167E4A">
                        <w:rPr>
                          <w:rFonts w:ascii="Arial" w:eastAsia="Times New Roman" w:hAnsi="Arial" w:cs="Arial"/>
                          <w:iCs/>
                          <w:sz w:val="21"/>
                          <w:szCs w:val="21"/>
                        </w:rPr>
                        <w:t xml:space="preserve"> (brevinkast tillhörande Socialkontoret) </w:t>
                      </w:r>
                    </w:p>
                    <w:p w14:paraId="3634117D" w14:textId="77777777" w:rsidR="00FC5B0B" w:rsidRDefault="00FC5B0B" w:rsidP="00FC5B0B"/>
                  </w:txbxContent>
                </v:textbox>
                <w10:wrap anchorx="margin"/>
              </v:shape>
            </w:pict>
          </mc:Fallback>
        </mc:AlternateContent>
      </w:r>
      <w:r w:rsidRPr="005E6540">
        <w:rPr>
          <w:rFonts w:ascii="Arial" w:eastAsia="Times New Roman" w:hAnsi="Arial" w:cs="Arial"/>
          <w:i/>
          <w:sz w:val="24"/>
        </w:rPr>
        <w:t>OBS! Handledaren ska skriva under tidrapporten för att godkänna rapporterad tid. Vi kan inte betala ut lön utan handledarens underskrift.</w:t>
      </w:r>
    </w:p>
    <w:p w14:paraId="288D91BF" w14:textId="78BD28A6" w:rsidR="003E1F3C" w:rsidRPr="00FC5B0B" w:rsidRDefault="003E1F3C" w:rsidP="00FC5B0B"/>
    <w:sectPr w:rsidR="003E1F3C" w:rsidRPr="00FC5B0B" w:rsidSect="003D6F7D">
      <w:type w:val="continuous"/>
      <w:pgSz w:w="16838" w:h="11906" w:orient="landscape"/>
      <w:pgMar w:top="1440" w:right="1447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59C3" w14:textId="77777777" w:rsidR="003D6F7D" w:rsidRDefault="003D6F7D" w:rsidP="005651D7">
      <w:pPr>
        <w:spacing w:after="0" w:line="240" w:lineRule="auto"/>
      </w:pPr>
      <w:r>
        <w:separator/>
      </w:r>
    </w:p>
  </w:endnote>
  <w:endnote w:type="continuationSeparator" w:id="0">
    <w:p w14:paraId="4C40CF5D" w14:textId="77777777" w:rsidR="003D6F7D" w:rsidRDefault="003D6F7D" w:rsidP="0056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E789" w14:textId="77777777" w:rsidR="003D6F7D" w:rsidRDefault="003D6F7D" w:rsidP="005651D7">
      <w:pPr>
        <w:spacing w:after="0" w:line="240" w:lineRule="auto"/>
      </w:pPr>
      <w:r>
        <w:separator/>
      </w:r>
    </w:p>
  </w:footnote>
  <w:footnote w:type="continuationSeparator" w:id="0">
    <w:p w14:paraId="0966F7BB" w14:textId="77777777" w:rsidR="003D6F7D" w:rsidRDefault="003D6F7D" w:rsidP="00565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AFACB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DEA1F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B4A25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482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ED70A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C5CF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026545"/>
    <w:multiLevelType w:val="multilevel"/>
    <w:tmpl w:val="9A961534"/>
    <w:numStyleLink w:val="Listformatpunktlista"/>
  </w:abstractNum>
  <w:abstractNum w:abstractNumId="7" w15:restartNumberingAfterBreak="0">
    <w:nsid w:val="25C81E7C"/>
    <w:multiLevelType w:val="multilevel"/>
    <w:tmpl w:val="9A961534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0741A2F"/>
    <w:multiLevelType w:val="multilevel"/>
    <w:tmpl w:val="00BC8090"/>
    <w:numStyleLink w:val="Listformatnumreradlista"/>
  </w:abstractNum>
  <w:abstractNum w:abstractNumId="9" w15:restartNumberingAfterBreak="0">
    <w:nsid w:val="4A5C60BC"/>
    <w:multiLevelType w:val="multilevel"/>
    <w:tmpl w:val="00BC8090"/>
    <w:numStyleLink w:val="Listformatnumreradlista"/>
  </w:abstractNum>
  <w:abstractNum w:abstractNumId="10" w15:restartNumberingAfterBreak="0">
    <w:nsid w:val="5D666426"/>
    <w:multiLevelType w:val="multilevel"/>
    <w:tmpl w:val="00BC8090"/>
    <w:numStyleLink w:val="Listformatnumreradlista"/>
  </w:abstractNum>
  <w:abstractNum w:abstractNumId="11" w15:restartNumberingAfterBreak="0">
    <w:nsid w:val="627A39DD"/>
    <w:multiLevelType w:val="multilevel"/>
    <w:tmpl w:val="00BC8090"/>
    <w:styleLink w:val="Listformatnumreradlista"/>
    <w:lvl w:ilvl="0">
      <w:start w:val="1"/>
      <w:numFmt w:val="decimal"/>
      <w:pStyle w:val="Numreradlista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D273733"/>
    <w:multiLevelType w:val="multilevel"/>
    <w:tmpl w:val="00BC8090"/>
    <w:numStyleLink w:val="Listformatnumreradlista"/>
  </w:abstractNum>
  <w:abstractNum w:abstractNumId="13" w15:restartNumberingAfterBreak="0">
    <w:nsid w:val="71424671"/>
    <w:multiLevelType w:val="multilevel"/>
    <w:tmpl w:val="00BC8090"/>
    <w:numStyleLink w:val="Listformatnumreradlista"/>
  </w:abstractNum>
  <w:num w:numId="1" w16cid:durableId="1710646412">
    <w:abstractNumId w:val="7"/>
  </w:num>
  <w:num w:numId="2" w16cid:durableId="1869443427">
    <w:abstractNumId w:val="5"/>
  </w:num>
  <w:num w:numId="3" w16cid:durableId="453212697">
    <w:abstractNumId w:val="3"/>
  </w:num>
  <w:num w:numId="4" w16cid:durableId="959189760">
    <w:abstractNumId w:val="2"/>
  </w:num>
  <w:num w:numId="5" w16cid:durableId="1001348534">
    <w:abstractNumId w:val="11"/>
  </w:num>
  <w:num w:numId="6" w16cid:durableId="857933442">
    <w:abstractNumId w:val="4"/>
  </w:num>
  <w:num w:numId="7" w16cid:durableId="1888493432">
    <w:abstractNumId w:val="1"/>
  </w:num>
  <w:num w:numId="8" w16cid:durableId="87585955">
    <w:abstractNumId w:val="0"/>
  </w:num>
  <w:num w:numId="9" w16cid:durableId="602611066">
    <w:abstractNumId w:val="6"/>
  </w:num>
  <w:num w:numId="10" w16cid:durableId="1541167936">
    <w:abstractNumId w:val="12"/>
  </w:num>
  <w:num w:numId="11" w16cid:durableId="1740901484">
    <w:abstractNumId w:val="9"/>
  </w:num>
  <w:num w:numId="12" w16cid:durableId="44183694">
    <w:abstractNumId w:val="13"/>
  </w:num>
  <w:num w:numId="13" w16cid:durableId="403337265">
    <w:abstractNumId w:val="10"/>
  </w:num>
  <w:num w:numId="14" w16cid:durableId="2007321125">
    <w:abstractNumId w:val="8"/>
  </w:num>
  <w:num w:numId="15" w16cid:durableId="748388182">
    <w:abstractNumId w:val="5"/>
  </w:num>
  <w:num w:numId="16" w16cid:durableId="1366250530">
    <w:abstractNumId w:val="3"/>
  </w:num>
  <w:num w:numId="17" w16cid:durableId="217327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7D"/>
    <w:rsid w:val="00000ECC"/>
    <w:rsid w:val="0001250E"/>
    <w:rsid w:val="00017728"/>
    <w:rsid w:val="0004610D"/>
    <w:rsid w:val="000651CC"/>
    <w:rsid w:val="00067AE4"/>
    <w:rsid w:val="000710EB"/>
    <w:rsid w:val="0007572C"/>
    <w:rsid w:val="000A3657"/>
    <w:rsid w:val="000A5813"/>
    <w:rsid w:val="000B4531"/>
    <w:rsid w:val="000C5FEB"/>
    <w:rsid w:val="00133764"/>
    <w:rsid w:val="001C60DF"/>
    <w:rsid w:val="001F0F19"/>
    <w:rsid w:val="00263ED8"/>
    <w:rsid w:val="002A4649"/>
    <w:rsid w:val="002B385F"/>
    <w:rsid w:val="002F13A6"/>
    <w:rsid w:val="002F4F87"/>
    <w:rsid w:val="00311071"/>
    <w:rsid w:val="00315545"/>
    <w:rsid w:val="003314F6"/>
    <w:rsid w:val="00353D60"/>
    <w:rsid w:val="003613D8"/>
    <w:rsid w:val="003D6F7D"/>
    <w:rsid w:val="003E1F3C"/>
    <w:rsid w:val="00443607"/>
    <w:rsid w:val="00445E6B"/>
    <w:rsid w:val="0046575E"/>
    <w:rsid w:val="00473189"/>
    <w:rsid w:val="004D7797"/>
    <w:rsid w:val="00502173"/>
    <w:rsid w:val="00514CB0"/>
    <w:rsid w:val="005329D8"/>
    <w:rsid w:val="00537803"/>
    <w:rsid w:val="005651D7"/>
    <w:rsid w:val="00585ED9"/>
    <w:rsid w:val="005B4E1F"/>
    <w:rsid w:val="005D025B"/>
    <w:rsid w:val="00631733"/>
    <w:rsid w:val="006441B4"/>
    <w:rsid w:val="00653907"/>
    <w:rsid w:val="00681368"/>
    <w:rsid w:val="006D74FF"/>
    <w:rsid w:val="007168A0"/>
    <w:rsid w:val="00725BC8"/>
    <w:rsid w:val="00776665"/>
    <w:rsid w:val="00792F37"/>
    <w:rsid w:val="007B0CE7"/>
    <w:rsid w:val="00822878"/>
    <w:rsid w:val="00823715"/>
    <w:rsid w:val="0082543D"/>
    <w:rsid w:val="00842A8E"/>
    <w:rsid w:val="00847BCF"/>
    <w:rsid w:val="00862BE3"/>
    <w:rsid w:val="008830E4"/>
    <w:rsid w:val="008C1F18"/>
    <w:rsid w:val="008F5C2C"/>
    <w:rsid w:val="00914199"/>
    <w:rsid w:val="009163CE"/>
    <w:rsid w:val="00954DE4"/>
    <w:rsid w:val="00977EB8"/>
    <w:rsid w:val="00996C62"/>
    <w:rsid w:val="009A7E02"/>
    <w:rsid w:val="009C53C7"/>
    <w:rsid w:val="009F7BE0"/>
    <w:rsid w:val="00A37C94"/>
    <w:rsid w:val="00A527E3"/>
    <w:rsid w:val="00A52D6A"/>
    <w:rsid w:val="00A67E95"/>
    <w:rsid w:val="00A77E2C"/>
    <w:rsid w:val="00A95C54"/>
    <w:rsid w:val="00AB5E10"/>
    <w:rsid w:val="00AC087B"/>
    <w:rsid w:val="00B44097"/>
    <w:rsid w:val="00B44102"/>
    <w:rsid w:val="00B90629"/>
    <w:rsid w:val="00BA1C69"/>
    <w:rsid w:val="00BB444E"/>
    <w:rsid w:val="00BD57BD"/>
    <w:rsid w:val="00BE5087"/>
    <w:rsid w:val="00C574B8"/>
    <w:rsid w:val="00CB5CFF"/>
    <w:rsid w:val="00D15AD6"/>
    <w:rsid w:val="00D4441E"/>
    <w:rsid w:val="00D57A10"/>
    <w:rsid w:val="00D60985"/>
    <w:rsid w:val="00D84222"/>
    <w:rsid w:val="00D93A67"/>
    <w:rsid w:val="00D965BC"/>
    <w:rsid w:val="00E4699B"/>
    <w:rsid w:val="00E55BBD"/>
    <w:rsid w:val="00E82A4E"/>
    <w:rsid w:val="00EB0802"/>
    <w:rsid w:val="00F12B44"/>
    <w:rsid w:val="00F30438"/>
    <w:rsid w:val="00F70C0C"/>
    <w:rsid w:val="00FB0777"/>
    <w:rsid w:val="00FB4F06"/>
    <w:rsid w:val="00FC5B0B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24DD"/>
  <w15:chartTrackingRefBased/>
  <w15:docId w15:val="{7AD370DA-75C9-4115-ADD5-E4E9A04D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sv-SE" w:eastAsia="en-US" w:bidi="ar-SA"/>
        <w14:ligatures w14:val="standardContextual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F7D"/>
    <w:pPr>
      <w:spacing w:after="160" w:line="259" w:lineRule="auto"/>
    </w:pPr>
    <w:rPr>
      <w:rFonts w:ascii="Calibri" w:eastAsia="Calibri" w:hAnsi="Calibri" w:cs="Calibri"/>
      <w:color w:val="000000"/>
      <w:sz w:val="22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11071"/>
    <w:pPr>
      <w:keepNext/>
      <w:keepLines/>
      <w:spacing w:before="240" w:after="240" w:line="400" w:lineRule="atLeas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1071"/>
    <w:pPr>
      <w:keepNext/>
      <w:keepLines/>
      <w:spacing w:before="40" w:after="120" w:line="360" w:lineRule="atLeas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6575E"/>
    <w:pPr>
      <w:keepNext/>
      <w:keepLines/>
      <w:spacing w:before="40" w:after="120" w:line="32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qFormat/>
    <w:rsid w:val="00311071"/>
    <w:pPr>
      <w:keepNext/>
      <w:keepLines/>
      <w:spacing w:before="40" w:after="0" w:line="30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0"/>
      <w:szCs w:val="20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D6F7D"/>
    <w:pPr>
      <w:keepNext/>
      <w:keepLines/>
      <w:spacing w:before="80" w:after="40" w:line="280" w:lineRule="atLeast"/>
      <w:outlineLvl w:val="4"/>
    </w:pPr>
    <w:rPr>
      <w:rFonts w:asciiTheme="minorHAnsi" w:eastAsiaTheme="majorEastAsia" w:hAnsiTheme="minorHAnsi" w:cstheme="majorBidi"/>
      <w:color w:val="003B68" w:themeColor="accent1" w:themeShade="BF"/>
      <w:sz w:val="20"/>
      <w:szCs w:val="20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D6F7D"/>
    <w:pPr>
      <w:keepNext/>
      <w:keepLines/>
      <w:spacing w:before="40" w:after="0" w:line="280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D6F7D"/>
    <w:pPr>
      <w:keepNext/>
      <w:keepLines/>
      <w:spacing w:before="40" w:after="0" w:line="280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D6F7D"/>
    <w:pPr>
      <w:keepNext/>
      <w:keepLines/>
      <w:spacing w:after="0" w:line="280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D6F7D"/>
    <w:pPr>
      <w:keepNext/>
      <w:keepLines/>
      <w:spacing w:after="0" w:line="280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efterlistaellertabell">
    <w:name w:val="Normal efter lista eller tabell"/>
    <w:basedOn w:val="Normal"/>
    <w:next w:val="Normal"/>
    <w:qFormat/>
    <w:rsid w:val="005D025B"/>
    <w:pPr>
      <w:spacing w:before="200" w:after="200" w:line="280" w:lineRule="atLeast"/>
    </w:pPr>
    <w:rPr>
      <w:rFonts w:asciiTheme="minorHAnsi" w:eastAsiaTheme="minorHAnsi" w:hAnsiTheme="minorHAnsi" w:cs="Times New Roman"/>
      <w:color w:val="auto"/>
      <w:sz w:val="20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3110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1071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6575E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Ingress">
    <w:name w:val="Ingress"/>
    <w:basedOn w:val="Normal"/>
    <w:uiPriority w:val="10"/>
    <w:rsid w:val="00311071"/>
    <w:pPr>
      <w:spacing w:before="40" w:line="320" w:lineRule="atLeast"/>
      <w:outlineLvl w:val="1"/>
    </w:pPr>
    <w:rPr>
      <w:b/>
      <w:sz w:val="24"/>
    </w:rPr>
  </w:style>
  <w:style w:type="paragraph" w:styleId="Beskrivning">
    <w:name w:val="caption"/>
    <w:basedOn w:val="Normal"/>
    <w:next w:val="Normal"/>
    <w:uiPriority w:val="99"/>
    <w:unhideWhenUsed/>
    <w:qFormat/>
    <w:rsid w:val="0046575E"/>
    <w:pPr>
      <w:spacing w:after="200" w:line="240" w:lineRule="auto"/>
    </w:pPr>
    <w:rPr>
      <w:rFonts w:asciiTheme="minorHAnsi" w:eastAsiaTheme="minorHAnsi" w:hAnsiTheme="minorHAnsi" w:cstheme="minorBidi"/>
      <w:iCs/>
      <w:color w:val="000000" w:themeColor="text1"/>
      <w:sz w:val="18"/>
      <w:szCs w:val="18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6575E"/>
    <w:pPr>
      <w:spacing w:before="200" w:line="280" w:lineRule="atLeast"/>
      <w:ind w:left="864" w:right="864"/>
      <w:jc w:val="center"/>
    </w:pPr>
    <w:rPr>
      <w:rFonts w:asciiTheme="minorHAnsi" w:eastAsiaTheme="minorHAnsi" w:hAnsiTheme="minorHAnsi" w:cstheme="minorBidi"/>
      <w:iCs/>
      <w:color w:val="000000" w:themeColor="text1"/>
      <w:sz w:val="20"/>
      <w:szCs w:val="20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46575E"/>
    <w:rPr>
      <w:iCs/>
      <w:color w:val="000000" w:themeColor="text1"/>
    </w:rPr>
  </w:style>
  <w:style w:type="numbering" w:customStyle="1" w:styleId="Listformatpunktlista">
    <w:name w:val="Listformat punktlista"/>
    <w:uiPriority w:val="99"/>
    <w:rsid w:val="00445E6B"/>
    <w:pPr>
      <w:numPr>
        <w:numId w:val="1"/>
      </w:numPr>
    </w:pPr>
  </w:style>
  <w:style w:type="paragraph" w:styleId="Punktlista">
    <w:name w:val="List Bullet"/>
    <w:basedOn w:val="Normal"/>
    <w:uiPriority w:val="14"/>
    <w:qFormat/>
    <w:rsid w:val="00E55BBD"/>
    <w:pPr>
      <w:numPr>
        <w:numId w:val="9"/>
      </w:numPr>
      <w:spacing w:after="60" w:line="240" w:lineRule="auto"/>
      <w:ind w:left="357" w:hanging="357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Punktlista2">
    <w:name w:val="List Bullet 2"/>
    <w:basedOn w:val="Normal"/>
    <w:uiPriority w:val="14"/>
    <w:rsid w:val="00E55BBD"/>
    <w:pPr>
      <w:numPr>
        <w:ilvl w:val="1"/>
        <w:numId w:val="9"/>
      </w:numPr>
      <w:spacing w:after="60" w:line="240" w:lineRule="auto"/>
      <w:ind w:left="714" w:hanging="357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Punktlista3">
    <w:name w:val="List Bullet 3"/>
    <w:basedOn w:val="Normal"/>
    <w:uiPriority w:val="14"/>
    <w:rsid w:val="00E55BBD"/>
    <w:pPr>
      <w:numPr>
        <w:ilvl w:val="2"/>
        <w:numId w:val="9"/>
      </w:numPr>
      <w:spacing w:after="60" w:line="240" w:lineRule="auto"/>
      <w:ind w:left="1077" w:hanging="357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numbering" w:customStyle="1" w:styleId="Listformatnumreradlista">
    <w:name w:val="Listformat numrerad lista"/>
    <w:uiPriority w:val="99"/>
    <w:rsid w:val="00D4441E"/>
    <w:pPr>
      <w:numPr>
        <w:numId w:val="5"/>
      </w:numPr>
    </w:pPr>
  </w:style>
  <w:style w:type="paragraph" w:styleId="Numreradlista">
    <w:name w:val="List Number"/>
    <w:basedOn w:val="Normal"/>
    <w:uiPriority w:val="14"/>
    <w:qFormat/>
    <w:rsid w:val="00D4441E"/>
    <w:pPr>
      <w:numPr>
        <w:numId w:val="14"/>
      </w:numPr>
      <w:spacing w:after="6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Numreradlista2">
    <w:name w:val="List Number 2"/>
    <w:basedOn w:val="Normal"/>
    <w:uiPriority w:val="14"/>
    <w:rsid w:val="00D4441E"/>
    <w:pPr>
      <w:numPr>
        <w:ilvl w:val="1"/>
        <w:numId w:val="14"/>
      </w:numPr>
      <w:spacing w:after="6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Numreradlista3">
    <w:name w:val="List Number 3"/>
    <w:basedOn w:val="Normal"/>
    <w:uiPriority w:val="14"/>
    <w:rsid w:val="00D4441E"/>
    <w:pPr>
      <w:numPr>
        <w:ilvl w:val="2"/>
        <w:numId w:val="14"/>
      </w:numPr>
      <w:spacing w:after="6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Fotnotstext">
    <w:name w:val="footnote text"/>
    <w:basedOn w:val="Normal"/>
    <w:link w:val="FotnotstextChar"/>
    <w:uiPriority w:val="99"/>
    <w:rsid w:val="009A7E02"/>
    <w:pPr>
      <w:spacing w:after="0" w:line="240" w:lineRule="auto"/>
    </w:pPr>
    <w:rPr>
      <w:rFonts w:asciiTheme="minorHAnsi" w:eastAsiaTheme="minorHAnsi" w:hAnsiTheme="minorHAnsi" w:cstheme="minorBidi"/>
      <w:color w:val="auto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A7E02"/>
    <w:rPr>
      <w:sz w:val="18"/>
    </w:rPr>
  </w:style>
  <w:style w:type="character" w:styleId="Fotnotsreferens">
    <w:name w:val="footnote reference"/>
    <w:basedOn w:val="Standardstycketeckensnitt"/>
    <w:uiPriority w:val="99"/>
    <w:semiHidden/>
    <w:unhideWhenUsed/>
    <w:rsid w:val="005651D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311071"/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Sidhuvud">
    <w:name w:val="header"/>
    <w:basedOn w:val="Normal"/>
    <w:link w:val="SidhuvudChar"/>
    <w:uiPriority w:val="99"/>
    <w:unhideWhenUsed/>
    <w:rsid w:val="002A46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A4649"/>
  </w:style>
  <w:style w:type="paragraph" w:styleId="Sidfot">
    <w:name w:val="footer"/>
    <w:basedOn w:val="Normal"/>
    <w:link w:val="SidfotChar"/>
    <w:uiPriority w:val="99"/>
    <w:rsid w:val="00AC087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18"/>
      <w:szCs w:val="20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AC087B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0710EB"/>
    <w:rPr>
      <w:color w:val="808080"/>
    </w:rPr>
  </w:style>
  <w:style w:type="paragraph" w:customStyle="1" w:styleId="Dokumentinfo">
    <w:name w:val="Dokument info"/>
    <w:basedOn w:val="Normal"/>
    <w:next w:val="Normal"/>
    <w:rsid w:val="002F4F87"/>
    <w:pPr>
      <w:spacing w:after="100"/>
    </w:pPr>
    <w:rPr>
      <w:sz w:val="16"/>
    </w:rPr>
  </w:style>
  <w:style w:type="paragraph" w:customStyle="1" w:styleId="Adress">
    <w:name w:val="Adress"/>
    <w:basedOn w:val="Normal"/>
    <w:rsid w:val="00017728"/>
    <w:pPr>
      <w:spacing w:after="40"/>
    </w:pPr>
  </w:style>
  <w:style w:type="paragraph" w:styleId="Rubrik">
    <w:name w:val="Title"/>
    <w:basedOn w:val="Normal"/>
    <w:next w:val="Normal"/>
    <w:link w:val="RubrikChar"/>
    <w:uiPriority w:val="10"/>
    <w:rsid w:val="00311071"/>
    <w:pPr>
      <w:spacing w:after="0" w:line="640" w:lineRule="atLeast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1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rosakommuntabellsiffror">
    <w:name w:val="Trosa kommun tabell siffror"/>
    <w:basedOn w:val="Normaltabell"/>
    <w:uiPriority w:val="99"/>
    <w:rsid w:val="00067AE4"/>
    <w:pPr>
      <w:spacing w:after="0" w:line="240" w:lineRule="auto"/>
      <w:jc w:val="right"/>
    </w:pPr>
    <w:rPr>
      <w:rFonts w:asciiTheme="majorHAnsi" w:hAnsiTheme="majorHAnsi"/>
      <w:kern w:val="0"/>
      <w:sz w:val="18"/>
      <w14:ligatures w14:val="none"/>
    </w:rPr>
    <w:tblPr>
      <w:tblStyleRowBandSize w:val="1"/>
      <w:tblStyleColBandSize w:val="1"/>
      <w:tblInd w:w="0" w:type="nil"/>
      <w:tblBorders>
        <w:top w:val="single" w:sz="18" w:space="0" w:color="00508C" w:themeColor="accent1"/>
        <w:bottom w:val="single" w:sz="6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  <w:jc w:val="right"/>
      </w:pPr>
      <w:rPr>
        <w:rFonts w:asciiTheme="majorHAnsi" w:hAnsiTheme="majorHAnsi" w:hint="default"/>
        <w:b/>
        <w:color w:val="auto"/>
        <w:sz w:val="18"/>
        <w:szCs w:val="18"/>
      </w:rPr>
      <w:tblPr/>
      <w:tcPr>
        <w:tcBorders>
          <w:bottom w:val="single" w:sz="4" w:space="0" w:color="00508C" w:themeColor="accent1"/>
        </w:tcBorders>
        <w:shd w:val="clear" w:color="auto" w:fill="F2F2F2" w:themeFill="background1" w:themeFillShade="F2"/>
      </w:tcPr>
    </w:tblStylePr>
    <w:tblStylePr w:type="lastRow">
      <w:pPr>
        <w:wordWrap/>
        <w:spacing w:beforeLines="0" w:before="100" w:beforeAutospacing="1" w:afterLines="0" w:after="100" w:afterAutospacing="1" w:line="240" w:lineRule="auto"/>
        <w:jc w:val="right"/>
      </w:pPr>
      <w:rPr>
        <w:rFonts w:asciiTheme="majorHAnsi" w:hAnsiTheme="majorHAnsi" w:hint="default"/>
        <w:b/>
        <w:sz w:val="18"/>
        <w:szCs w:val="18"/>
      </w:rPr>
      <w:tblPr/>
      <w:tcPr>
        <w:tcBorders>
          <w:top w:val="single" w:sz="8" w:space="0" w:color="00508C" w:themeColor="accent1"/>
        </w:tcBorders>
      </w:tcPr>
    </w:tblStylePr>
    <w:tblStylePr w:type="firstCol">
      <w:pPr>
        <w:wordWrap/>
        <w:jc w:val="left"/>
      </w:pPr>
      <w:rPr>
        <w:rFonts w:asciiTheme="majorHAnsi" w:hAnsiTheme="majorHAnsi" w:hint="default"/>
        <w:b w:val="0"/>
        <w:sz w:val="18"/>
        <w:szCs w:val="18"/>
      </w:rPr>
    </w:tblStylePr>
    <w:tblStylePr w:type="lastCol">
      <w:pPr>
        <w:jc w:val="right"/>
      </w:pPr>
      <w:rPr>
        <w:rFonts w:asciiTheme="majorHAnsi" w:hAnsiTheme="majorHAnsi" w:hint="default"/>
        <w:b w:val="0"/>
        <w:sz w:val="18"/>
        <w:szCs w:val="18"/>
      </w:rPr>
    </w:tblStylePr>
    <w:tblStylePr w:type="band1Vert">
      <w:pPr>
        <w:jc w:val="right"/>
      </w:pPr>
      <w:rPr>
        <w:rFonts w:asciiTheme="majorHAnsi" w:hAnsiTheme="majorHAnsi" w:hint="default"/>
        <w:sz w:val="18"/>
        <w:szCs w:val="18"/>
      </w:rPr>
    </w:tblStylePr>
    <w:tblStylePr w:type="band2Vert">
      <w:pPr>
        <w:jc w:val="right"/>
      </w:pPr>
      <w:rPr>
        <w:rFonts w:asciiTheme="majorHAnsi" w:hAnsiTheme="majorHAnsi" w:hint="default"/>
        <w:sz w:val="18"/>
        <w:szCs w:val="18"/>
      </w:rPr>
    </w:tblStylePr>
    <w:tblStylePr w:type="band1Horz">
      <w:pPr>
        <w:wordWrap/>
        <w:spacing w:beforeLines="0" w:before="100" w:beforeAutospacing="1" w:afterLines="0" w:after="100" w:afterAutospacing="1" w:line="240" w:lineRule="auto"/>
        <w:jc w:val="right"/>
      </w:pPr>
      <w:rPr>
        <w:rFonts w:asciiTheme="majorHAnsi" w:hAnsiTheme="majorHAnsi" w:hint="default"/>
        <w:sz w:val="18"/>
        <w:szCs w:val="18"/>
      </w:rPr>
    </w:tblStylePr>
    <w:tblStylePr w:type="band2Horz">
      <w:pPr>
        <w:wordWrap/>
        <w:spacing w:beforeLines="0" w:before="100" w:beforeAutospacing="1" w:afterLines="0" w:after="100" w:afterAutospacing="1" w:line="240" w:lineRule="auto"/>
        <w:jc w:val="right"/>
      </w:pPr>
      <w:rPr>
        <w:rFonts w:asciiTheme="majorHAnsi" w:hAnsiTheme="majorHAnsi" w:hint="default"/>
        <w:sz w:val="18"/>
        <w:szCs w:val="18"/>
      </w:rPr>
      <w:tblPr/>
      <w:tcPr>
        <w:shd w:val="clear" w:color="auto" w:fill="F2F2F2" w:themeFill="background1" w:themeFillShade="F2"/>
      </w:tcPr>
    </w:tblStylePr>
    <w:tblStylePr w:type="nwCell">
      <w:pPr>
        <w:jc w:val="left"/>
      </w:pPr>
      <w:rPr>
        <w:rFonts w:asciiTheme="majorHAnsi" w:hAnsiTheme="majorHAnsi" w:hint="default"/>
        <w:sz w:val="18"/>
        <w:szCs w:val="18"/>
      </w:rPr>
      <w:tblPr/>
      <w:tcPr>
        <w:vAlign w:val="bottom"/>
      </w:tcPr>
    </w:tblStylePr>
    <w:tblStylePr w:type="swCell">
      <w:pPr>
        <w:jc w:val="left"/>
      </w:pPr>
      <w:tblPr/>
      <w:tcPr>
        <w:vAlign w:val="bottom"/>
      </w:tcPr>
    </w:tblStylePr>
  </w:style>
  <w:style w:type="table" w:styleId="Tabellrutnt">
    <w:name w:val="Table Grid"/>
    <w:basedOn w:val="Normaltabell"/>
    <w:uiPriority w:val="39"/>
    <w:rsid w:val="0006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6F7D"/>
    <w:rPr>
      <w:rFonts w:eastAsiaTheme="majorEastAsia" w:cstheme="majorBidi"/>
      <w:color w:val="003B68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6F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6F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6F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6F7D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D6F7D"/>
    <w:pPr>
      <w:numPr>
        <w:ilvl w:val="1"/>
      </w:numPr>
      <w:spacing w:line="280" w:lineRule="atLeas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D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semiHidden/>
    <w:qFormat/>
    <w:rsid w:val="003D6F7D"/>
    <w:pPr>
      <w:spacing w:after="200" w:line="280" w:lineRule="atLeast"/>
      <w:ind w:left="720"/>
      <w:contextualSpacing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Starkbetoning">
    <w:name w:val="Intense Emphasis"/>
    <w:basedOn w:val="Standardstycketeckensnitt"/>
    <w:uiPriority w:val="21"/>
    <w:semiHidden/>
    <w:qFormat/>
    <w:rsid w:val="003D6F7D"/>
    <w:rPr>
      <w:i/>
      <w:iCs/>
      <w:color w:val="003B68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D6F7D"/>
    <w:pPr>
      <w:pBdr>
        <w:top w:val="single" w:sz="4" w:space="10" w:color="003B68" w:themeColor="accent1" w:themeShade="BF"/>
        <w:bottom w:val="single" w:sz="4" w:space="10" w:color="003B68" w:themeColor="accent1" w:themeShade="BF"/>
      </w:pBdr>
      <w:spacing w:before="360" w:after="360" w:line="28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3B68" w:themeColor="accent1" w:themeShade="BF"/>
      <w:sz w:val="20"/>
      <w:szCs w:val="20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D6F7D"/>
    <w:rPr>
      <w:i/>
      <w:iCs/>
      <w:color w:val="003B68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3D6F7D"/>
    <w:rPr>
      <w:b/>
      <w:bCs/>
      <w:smallCaps/>
      <w:color w:val="003B68" w:themeColor="accent1" w:themeShade="BF"/>
      <w:spacing w:val="5"/>
    </w:rPr>
  </w:style>
  <w:style w:type="table" w:customStyle="1" w:styleId="TableGrid">
    <w:name w:val="TableGrid"/>
    <w:rsid w:val="003D6F7D"/>
    <w:pPr>
      <w:spacing w:after="0" w:line="240" w:lineRule="auto"/>
    </w:pPr>
    <w:rPr>
      <w:rFonts w:eastAsiaTheme="minorEastAsia"/>
      <w:sz w:val="24"/>
      <w:szCs w:val="24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utntstabell1ljusdekorfrg1">
    <w:name w:val="Grid Table 1 Light Accent 1"/>
    <w:basedOn w:val="Normaltabell"/>
    <w:uiPriority w:val="46"/>
    <w:rsid w:val="003D6F7D"/>
    <w:pPr>
      <w:spacing w:after="0" w:line="240" w:lineRule="auto"/>
    </w:pPr>
    <w:tblPr>
      <w:tblStyleRowBandSize w:val="1"/>
      <w:tblStyleColBandSize w:val="1"/>
      <w:tblBorders>
        <w:top w:val="single" w:sz="4" w:space="0" w:color="6BBFFF" w:themeColor="accent1" w:themeTint="66"/>
        <w:left w:val="single" w:sz="4" w:space="0" w:color="6BBFFF" w:themeColor="accent1" w:themeTint="66"/>
        <w:bottom w:val="single" w:sz="4" w:space="0" w:color="6BBFFF" w:themeColor="accent1" w:themeTint="66"/>
        <w:right w:val="single" w:sz="4" w:space="0" w:color="6BBFFF" w:themeColor="accent1" w:themeTint="66"/>
        <w:insideH w:val="single" w:sz="4" w:space="0" w:color="6BBFFF" w:themeColor="accent1" w:themeTint="66"/>
        <w:insideV w:val="single" w:sz="4" w:space="0" w:color="6BB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9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ljust">
    <w:name w:val="Grid Table Light"/>
    <w:basedOn w:val="Normaltabell"/>
    <w:uiPriority w:val="40"/>
    <w:rsid w:val="003D6F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3D6F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D6F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4">
    <w:name w:val="Plain Table 4"/>
    <w:basedOn w:val="Normaltabell"/>
    <w:uiPriority w:val="44"/>
    <w:rsid w:val="003D6F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D6F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3D6F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D6F7D"/>
    <w:pPr>
      <w:spacing w:after="0" w:line="240" w:lineRule="auto"/>
    </w:pPr>
    <w:tblPr>
      <w:tblStyleRowBandSize w:val="1"/>
      <w:tblStyleColBandSize w:val="1"/>
      <w:tblBorders>
        <w:top w:val="single" w:sz="4" w:space="0" w:color="EBECEE" w:themeColor="accent2" w:themeTint="66"/>
        <w:left w:val="single" w:sz="4" w:space="0" w:color="EBECEE" w:themeColor="accent2" w:themeTint="66"/>
        <w:bottom w:val="single" w:sz="4" w:space="0" w:color="EBECEE" w:themeColor="accent2" w:themeTint="66"/>
        <w:right w:val="single" w:sz="4" w:space="0" w:color="EBECEE" w:themeColor="accent2" w:themeTint="66"/>
        <w:insideH w:val="single" w:sz="4" w:space="0" w:color="EBECEE" w:themeColor="accent2" w:themeTint="66"/>
        <w:insideV w:val="single" w:sz="4" w:space="0" w:color="EBEC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1E3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E3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D6F7D"/>
    <w:pPr>
      <w:spacing w:after="0" w:line="240" w:lineRule="auto"/>
    </w:pPr>
    <w:tblPr>
      <w:tblStyleRowBandSize w:val="1"/>
      <w:tblStyleColBandSize w:val="1"/>
      <w:tblBorders>
        <w:top w:val="single" w:sz="4" w:space="0" w:color="F6EDC5" w:themeColor="accent3" w:themeTint="66"/>
        <w:left w:val="single" w:sz="4" w:space="0" w:color="F6EDC5" w:themeColor="accent3" w:themeTint="66"/>
        <w:bottom w:val="single" w:sz="4" w:space="0" w:color="F6EDC5" w:themeColor="accent3" w:themeTint="66"/>
        <w:right w:val="single" w:sz="4" w:space="0" w:color="F6EDC5" w:themeColor="accent3" w:themeTint="66"/>
        <w:insideH w:val="single" w:sz="4" w:space="0" w:color="F6EDC5" w:themeColor="accent3" w:themeTint="66"/>
        <w:insideV w:val="single" w:sz="4" w:space="0" w:color="F6ED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E4A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E4A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-tema">
  <a:themeElements>
    <a:clrScheme name="Trosa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08C"/>
      </a:accent1>
      <a:accent2>
        <a:srgbClr val="CED2D5"/>
      </a:accent2>
      <a:accent3>
        <a:srgbClr val="E9D370"/>
      </a:accent3>
      <a:accent4>
        <a:srgbClr val="B11116"/>
      </a:accent4>
      <a:accent5>
        <a:srgbClr val="AABA8E"/>
      </a:accent5>
      <a:accent6>
        <a:srgbClr val="7C7F80"/>
      </a:accent6>
      <a:hlink>
        <a:srgbClr val="0563C1"/>
      </a:hlink>
      <a:folHlink>
        <a:srgbClr val="954F72"/>
      </a:folHlink>
    </a:clrScheme>
    <a:fontScheme name="Trosa kommu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4549-595D-4458-8193-6450F037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</Words>
  <Characters>862</Characters>
  <Application>Microsoft Office Word</Application>
  <DocSecurity>0</DocSecurity>
  <Lines>7</Lines>
  <Paragraphs>2</Paragraphs>
  <ScaleCrop>false</ScaleCrop>
  <Company>Trosa kommun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Gustavsson</dc:creator>
  <cp:keywords/>
  <dc:description/>
  <cp:lastModifiedBy>Sofie Gustavsson</cp:lastModifiedBy>
  <cp:revision>25</cp:revision>
  <dcterms:created xsi:type="dcterms:W3CDTF">2025-01-22T10:38:00Z</dcterms:created>
  <dcterms:modified xsi:type="dcterms:W3CDTF">2025-04-28T13:41:00Z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4c08fa-7822-4530-8c15-a5e1d67afcaa_Enabled">
    <vt:lpwstr>true</vt:lpwstr>
  </property>
  <property fmtid="{D5CDD505-2E9C-101B-9397-08002B2CF9AE}" pid="3" name="MSIP_Label_2d4c08fa-7822-4530-8c15-a5e1d67afcaa_SetDate">
    <vt:lpwstr>2025-02-06T13:24:39Z</vt:lpwstr>
  </property>
  <property fmtid="{D5CDD505-2E9C-101B-9397-08002B2CF9AE}" pid="4" name="MSIP_Label_2d4c08fa-7822-4530-8c15-a5e1d67afcaa_Method">
    <vt:lpwstr>Privileged</vt:lpwstr>
  </property>
  <property fmtid="{D5CDD505-2E9C-101B-9397-08002B2CF9AE}" pid="5" name="MSIP_Label_2d4c08fa-7822-4530-8c15-a5e1d67afcaa_Name">
    <vt:lpwstr>K0 Publik</vt:lpwstr>
  </property>
  <property fmtid="{D5CDD505-2E9C-101B-9397-08002B2CF9AE}" pid="6" name="MSIP_Label_2d4c08fa-7822-4530-8c15-a5e1d67afcaa_SiteId">
    <vt:lpwstr>62d02a3b-7bc9-4d7e-aba9-f6e23e313951</vt:lpwstr>
  </property>
  <property fmtid="{D5CDD505-2E9C-101B-9397-08002B2CF9AE}" pid="7" name="MSIP_Label_2d4c08fa-7822-4530-8c15-a5e1d67afcaa_ActionId">
    <vt:lpwstr>ce58da10-ace2-4005-9e48-f59ab743c39b</vt:lpwstr>
  </property>
  <property fmtid="{D5CDD505-2E9C-101B-9397-08002B2CF9AE}" pid="8" name="MSIP_Label_2d4c08fa-7822-4530-8c15-a5e1d67afcaa_ContentBits">
    <vt:lpwstr>0</vt:lpwstr>
  </property>
</Properties>
</file>